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EB1" w:rsidRDefault="00770D4D">
      <w:pPr>
        <w:autoSpaceDE w:val="0"/>
        <w:autoSpaceDN w:val="0"/>
        <w:spacing w:after="78" w:line="220" w:lineRule="exact"/>
      </w:pPr>
      <w:r w:rsidRPr="00770D4D">
        <w:rPr>
          <w:noProof/>
          <w:lang w:val="ru-RU" w:eastAsia="ru-RU"/>
        </w:rPr>
        <w:drawing>
          <wp:inline distT="0" distB="0" distL="0" distR="0">
            <wp:extent cx="6531610" cy="8994838"/>
            <wp:effectExtent l="0" t="0" r="2540" b="0"/>
            <wp:docPr id="2" name="Рисунок 2" descr="C:\Users\Начальные2\Desktop\русский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чальные2\Desktop\русский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610" cy="8994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EB1" w:rsidRDefault="00752EB1">
      <w:pPr>
        <w:autoSpaceDE w:val="0"/>
        <w:autoSpaceDN w:val="0"/>
        <w:spacing w:after="216" w:line="220" w:lineRule="exac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Pr="00C93656" w:rsidRDefault="00770D4D">
      <w:pPr>
        <w:autoSpaceDE w:val="0"/>
        <w:autoSpaceDN w:val="0"/>
        <w:spacing w:after="216" w:line="220" w:lineRule="exact"/>
        <w:rPr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770D4D"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lastRenderedPageBreak/>
        <w:drawing>
          <wp:inline distT="0" distB="0" distL="0" distR="0" wp14:anchorId="367664E8" wp14:editId="7709F8B6">
            <wp:extent cx="6661785" cy="8525435"/>
            <wp:effectExtent l="0" t="0" r="5715" b="9525"/>
            <wp:docPr id="8" name="Рисунок 8" descr="C:\Users\Начальные2\Desktop\русский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Начальные2\Desktop\русский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5596" cy="8530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70D4D" w:rsidRDefault="00770D4D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D719C" w:rsidRDefault="000D719C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D719C" w:rsidRDefault="000D719C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D719C" w:rsidRDefault="000D719C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D719C" w:rsidRDefault="000D719C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D719C" w:rsidRDefault="000D719C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D719C" w:rsidRDefault="000D719C" w:rsidP="00E177C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52EB1" w:rsidRPr="00D74371" w:rsidRDefault="00D74371" w:rsidP="00E177C2">
      <w:pPr>
        <w:autoSpaceDE w:val="0"/>
        <w:autoSpaceDN w:val="0"/>
        <w:spacing w:after="0" w:line="230" w:lineRule="auto"/>
        <w:jc w:val="center"/>
        <w:rPr>
          <w:lang w:val="ru-RU"/>
        </w:rPr>
      </w:pPr>
      <w:bookmarkStart w:id="0" w:name="_GoBack"/>
      <w:bookmarkEnd w:id="0"/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752EB1" w:rsidRPr="00D74371" w:rsidRDefault="00D74371" w:rsidP="00E177C2">
      <w:pPr>
        <w:autoSpaceDE w:val="0"/>
        <w:autoSpaceDN w:val="0"/>
        <w:spacing w:before="346" w:after="0" w:line="278" w:lineRule="auto"/>
        <w:ind w:firstLine="180"/>
        <w:jc w:val="both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началь​ного общего образования Федерального государственного обра​зовательного стандарта начального общего образования (да​лее — ФГОС НОО), а также ориентирована на целевые приори​</w:t>
      </w:r>
      <w:r w:rsidRPr="00D74371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теты, сформулированные в Примерной программе воспитания.</w:t>
      </w:r>
    </w:p>
    <w:p w:rsidR="00752EB1" w:rsidRPr="00D74371" w:rsidRDefault="00D74371" w:rsidP="00E177C2">
      <w:pPr>
        <w:autoSpaceDE w:val="0"/>
        <w:autoSpaceDN w:val="0"/>
        <w:spacing w:before="190" w:after="0" w:line="230" w:lineRule="auto"/>
        <w:ind w:left="180"/>
        <w:jc w:val="center"/>
        <w:rPr>
          <w:lang w:val="ru-RU"/>
        </w:rPr>
      </w:pP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752EB1" w:rsidRPr="00D74371" w:rsidRDefault="00D74371" w:rsidP="00E177C2">
      <w:pPr>
        <w:autoSpaceDE w:val="0"/>
        <w:autoSpaceDN w:val="0"/>
        <w:spacing w:before="192" w:after="0" w:line="290" w:lineRule="auto"/>
        <w:ind w:firstLine="180"/>
        <w:jc w:val="both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является основой всего процесса обучения в на​чальной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значительным потенциа​лом в развитии функциональной грамотности младших школь​ников, особенно таких её компонентов, как языковая, комму​никативная, читательская, общекультурная и социальная гра​мотность.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различ​ных сферах и ситуациях общения способствуют успешной соци​ализации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фор​мировании самосознания и мировоззрения личности, является важнейшим средством хранения и передачи информации, куль​турных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духовно​нрав​ственных ценностей, принятых в обществе правил и норм пове​дения,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личност​ных результатов —длительный процесс, разворачивающийся на протяжении изучения содержания предмета.</w:t>
      </w:r>
    </w:p>
    <w:p w:rsidR="00752EB1" w:rsidRPr="00D74371" w:rsidRDefault="00D74371" w:rsidP="00E177C2">
      <w:pPr>
        <w:autoSpaceDE w:val="0"/>
        <w:autoSpaceDN w:val="0"/>
        <w:spacing w:before="70" w:after="0" w:line="286" w:lineRule="auto"/>
        <w:ind w:firstLine="180"/>
        <w:jc w:val="both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планиру​емых результатов обучения является признание равной значимости работы по изучению системы языка и работы по совер​шенствованию речи младших школьников. Языковой материал призван сформировать первоначальные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струк​туре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использо​вания усвоенных норм русского литературного языка, речевых норм и правил речевого этикета в процессе устного и письмен​ного общения. Ряд задач по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совершенствованию речевой дея​тельности решаются совместно с учебным предметом «Литературное чтение».</w:t>
      </w:r>
    </w:p>
    <w:p w:rsidR="00752EB1" w:rsidRPr="00D74371" w:rsidRDefault="00D74371" w:rsidP="00E177C2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«Русского язы​ка», в 1 классе — 165 ч. </w:t>
      </w:r>
    </w:p>
    <w:p w:rsidR="00E177C2" w:rsidRDefault="00E177C2" w:rsidP="00E177C2">
      <w:pPr>
        <w:autoSpaceDE w:val="0"/>
        <w:autoSpaceDN w:val="0"/>
        <w:spacing w:before="430" w:after="0" w:line="230" w:lineRule="auto"/>
        <w:ind w:left="18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52EB1" w:rsidRPr="00D74371" w:rsidRDefault="00D74371" w:rsidP="00E177C2">
      <w:pPr>
        <w:autoSpaceDE w:val="0"/>
        <w:autoSpaceDN w:val="0"/>
        <w:spacing w:before="430" w:after="0" w:line="230" w:lineRule="auto"/>
        <w:ind w:left="180"/>
        <w:jc w:val="center"/>
        <w:rPr>
          <w:lang w:val="ru-RU"/>
        </w:rPr>
      </w:pP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752EB1" w:rsidRPr="00D74371" w:rsidRDefault="00752EB1">
      <w:pPr>
        <w:autoSpaceDE w:val="0"/>
        <w:autoSpaceDN w:val="0"/>
        <w:spacing w:after="90" w:line="220" w:lineRule="exact"/>
        <w:rPr>
          <w:lang w:val="ru-RU"/>
        </w:rPr>
      </w:pPr>
    </w:p>
    <w:p w:rsidR="00752EB1" w:rsidRPr="00D74371" w:rsidRDefault="00D74371">
      <w:pPr>
        <w:autoSpaceDE w:val="0"/>
        <w:autoSpaceDN w:val="0"/>
        <w:spacing w:after="0"/>
        <w:ind w:right="144" w:firstLine="180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дей​ствий на материале русского языка станут фундаментом обучения в основном звене школы, а также будут востребованы в жизни.</w:t>
      </w:r>
    </w:p>
    <w:p w:rsidR="00752EB1" w:rsidRPr="00D74371" w:rsidRDefault="00D7437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752EB1" w:rsidRPr="00D74371" w:rsidRDefault="00D74371" w:rsidP="00E177C2">
      <w:pPr>
        <w:autoSpaceDE w:val="0"/>
        <w:autoSpaceDN w:val="0"/>
        <w:spacing w:before="178" w:after="0" w:line="281" w:lineRule="auto"/>
        <w:ind w:left="420"/>
        <w:jc w:val="both"/>
        <w:rPr>
          <w:lang w:val="ru-RU"/>
        </w:rPr>
      </w:pPr>
      <w:proofErr w:type="gramStart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</w:t>
      </w:r>
      <w:proofErr w:type="gramEnd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духов​но​нравственных ценностей народа; понимание роли языка как основного средства общения; осознание значения русского язы​ка как государственного языка Российской Федерации; пони​мание роли русского языка как языка межнационального об​щения; осознание правильной устной и письменной речи как показателя общей культуры человека;</w:t>
      </w:r>
    </w:p>
    <w:p w:rsidR="00752EB1" w:rsidRPr="00D74371" w:rsidRDefault="00D74371" w:rsidP="00E177C2">
      <w:pPr>
        <w:autoSpaceDE w:val="0"/>
        <w:autoSpaceDN w:val="0"/>
        <w:spacing w:before="192" w:after="0" w:line="271" w:lineRule="auto"/>
        <w:ind w:left="420" w:right="1152"/>
        <w:jc w:val="both"/>
        <w:rPr>
          <w:lang w:val="ru-RU"/>
        </w:rPr>
      </w:pPr>
      <w:proofErr w:type="gramStart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овладение</w:t>
      </w:r>
      <w:proofErr w:type="gramEnd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основными видами речевой деятельности на ос​нове первоначальных представлений о нормах современного русского литературного языка: аудированием, говорением, чте​нием, письмом;</w:t>
      </w:r>
    </w:p>
    <w:p w:rsidR="00752EB1" w:rsidRPr="00D74371" w:rsidRDefault="00D74371" w:rsidP="00E177C2">
      <w:pPr>
        <w:autoSpaceDE w:val="0"/>
        <w:autoSpaceDN w:val="0"/>
        <w:spacing w:before="190" w:after="0" w:line="281" w:lineRule="auto"/>
        <w:ind w:left="420"/>
        <w:jc w:val="both"/>
        <w:rPr>
          <w:lang w:val="ru-RU"/>
        </w:rPr>
      </w:pPr>
      <w:proofErr w:type="gramStart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овладение</w:t>
      </w:r>
      <w:proofErr w:type="gramEnd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первоначальными научными представлениями о системе русского языка: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морфе​мике, морфологии и синтаксисе; об основных единицах языка, их признаках и особенностях употребления в речи; использова​ние в речевой деятельности норм современного русского литера​турного языка (орфоэпических, лексических, грамматических, орфографических, пунктуационных) и речевого этикета;</w:t>
      </w:r>
    </w:p>
    <w:p w:rsidR="00752EB1" w:rsidRPr="00D74371" w:rsidRDefault="00D74371" w:rsidP="00E177C2">
      <w:pPr>
        <w:autoSpaceDE w:val="0"/>
        <w:autoSpaceDN w:val="0"/>
        <w:spacing w:before="190" w:after="0" w:line="262" w:lineRule="auto"/>
        <w:ind w:left="420" w:right="1008"/>
        <w:jc w:val="both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52EB1" w:rsidRPr="00D74371" w:rsidRDefault="00752EB1">
      <w:pPr>
        <w:rPr>
          <w:lang w:val="ru-RU"/>
        </w:rPr>
        <w:sectPr w:rsidR="00752EB1" w:rsidRPr="00D74371">
          <w:pgSz w:w="11900" w:h="16840"/>
          <w:pgMar w:top="310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752EB1" w:rsidRPr="00D74371" w:rsidRDefault="00752EB1">
      <w:pPr>
        <w:autoSpaceDE w:val="0"/>
        <w:autoSpaceDN w:val="0"/>
        <w:spacing w:after="78" w:line="220" w:lineRule="exact"/>
        <w:rPr>
          <w:lang w:val="ru-RU"/>
        </w:rPr>
      </w:pPr>
    </w:p>
    <w:p w:rsidR="00752EB1" w:rsidRPr="00D74371" w:rsidRDefault="00D74371" w:rsidP="00E177C2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752EB1" w:rsidRPr="00D74371" w:rsidRDefault="00D74371" w:rsidP="00E177C2">
      <w:pPr>
        <w:autoSpaceDE w:val="0"/>
        <w:autoSpaceDN w:val="0"/>
        <w:spacing w:before="346" w:after="0" w:line="230" w:lineRule="auto"/>
        <w:ind w:left="180"/>
        <w:jc w:val="both"/>
        <w:rPr>
          <w:lang w:val="ru-RU"/>
        </w:rPr>
      </w:pP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752EB1" w:rsidRPr="00D74371" w:rsidRDefault="00D74371" w:rsidP="00F61AD1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Составление небольших рассказов повествовательного харак​тера по серии сюжетных картинок, материалам собственных игр, занятий, наблюдений. Понимание текста при его прослушивании и при самостоя​тельном чтении вслух.</w:t>
      </w:r>
    </w:p>
    <w:p w:rsidR="00752EB1" w:rsidRPr="00D74371" w:rsidRDefault="00D74371" w:rsidP="00F61AD1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752EB1" w:rsidRPr="00D74371" w:rsidRDefault="00D74371" w:rsidP="00E177C2">
      <w:pPr>
        <w:tabs>
          <w:tab w:val="left" w:pos="180"/>
        </w:tabs>
        <w:autoSpaceDE w:val="0"/>
        <w:autoSpaceDN w:val="0"/>
        <w:spacing w:before="192" w:after="0" w:line="286" w:lineRule="auto"/>
        <w:jc w:val="both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</w:t>
      </w:r>
      <w:proofErr w:type="gramStart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и  количе​ства</w:t>
      </w:r>
      <w:proofErr w:type="gramEnd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звуков. Сопоставление слов, различающихся одним или несколькими звуками. Звуковой анализ слова, работа со звуко​выми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Количе​ство слогов в слове. Ударный слог.</w:t>
      </w:r>
    </w:p>
    <w:p w:rsidR="00752EB1" w:rsidRPr="00D74371" w:rsidRDefault="00D74371" w:rsidP="00E177C2">
      <w:pPr>
        <w:tabs>
          <w:tab w:val="left" w:pos="180"/>
        </w:tabs>
        <w:autoSpaceDE w:val="0"/>
        <w:autoSpaceDN w:val="0"/>
        <w:spacing w:before="190" w:after="0" w:line="281" w:lineRule="auto"/>
        <w:jc w:val="both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твёр​дости — мягкости согласных звуков. Функции букв е, ё, ю, я. Мягкий знак как показатель мягкости предшествующего со​ гласного звука в конце слова. Последовательность букв в русском алфавите.</w:t>
      </w:r>
    </w:p>
    <w:p w:rsidR="00752EB1" w:rsidRPr="00D74371" w:rsidRDefault="00D74371" w:rsidP="00E177C2">
      <w:pPr>
        <w:tabs>
          <w:tab w:val="left" w:pos="180"/>
        </w:tabs>
        <w:autoSpaceDE w:val="0"/>
        <w:autoSpaceDN w:val="0"/>
        <w:spacing w:before="190" w:after="0" w:line="283" w:lineRule="auto"/>
        <w:jc w:val="both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Слоговое чтение (ориентация на букву, обозначающую глас​ный звук).  Плавное слоговое чтение и чтение целыми словами со скоростью, соответствующей индивидуальному темпу. Чте​ние с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интонациями и паузами в соответствии со знаками препи​нания. Осознанное чтение слов,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:rsidR="00752EB1" w:rsidRPr="00D74371" w:rsidRDefault="00D74371" w:rsidP="00E177C2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jc w:val="both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пространстве листа в тетради и на простран​стве классной доски. Гигиенические требования, которые необ​ходимо соблюдать во время письма.Начертание письменных прописных и строчных букв. Пись​мо букв, буквосочетаний, слогов, слов, предложений с соблюде​нием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гигиенических норм. Письмо разборчивым, аккуратным почерком. Письмо под диктовку слов и предложений, написа​ние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752EB1" w:rsidRPr="00D74371" w:rsidRDefault="00D74371" w:rsidP="00E177C2">
      <w:pPr>
        <w:tabs>
          <w:tab w:val="left" w:pos="180"/>
        </w:tabs>
        <w:autoSpaceDE w:val="0"/>
        <w:autoSpaceDN w:val="0"/>
        <w:spacing w:before="190" w:after="0" w:line="281" w:lineRule="auto"/>
        <w:jc w:val="both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 раздельное написа​ние слов; обозначение гласных после шипящих в сочетаниях жи, ши (в положении под ударением), ча, ща, чу, щу; пропис​ная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752EB1" w:rsidRPr="00E177C2" w:rsidRDefault="00D74371" w:rsidP="00E177C2">
      <w:pPr>
        <w:autoSpaceDE w:val="0"/>
        <w:autoSpaceDN w:val="0"/>
        <w:spacing w:before="190" w:after="0" w:line="230" w:lineRule="auto"/>
        <w:ind w:left="180"/>
        <w:jc w:val="both"/>
        <w:rPr>
          <w:lang w:val="ru-RU"/>
        </w:rPr>
      </w:pPr>
      <w:r w:rsidRPr="00E177C2">
        <w:rPr>
          <w:rFonts w:ascii="Times New Roman" w:eastAsia="Times New Roman" w:hAnsi="Times New Roman"/>
          <w:b/>
          <w:sz w:val="24"/>
          <w:lang w:val="ru-RU"/>
        </w:rPr>
        <w:t>СИСТЕМАТИЧЕСКИЙ КУРС</w:t>
      </w:r>
    </w:p>
    <w:p w:rsidR="00752EB1" w:rsidRPr="00D74371" w:rsidRDefault="00752EB1" w:rsidP="00E177C2">
      <w:pPr>
        <w:jc w:val="both"/>
        <w:rPr>
          <w:lang w:val="ru-RU"/>
        </w:rPr>
        <w:sectPr w:rsidR="00752EB1" w:rsidRPr="00D74371">
          <w:pgSz w:w="11900" w:h="16840"/>
          <w:pgMar w:top="298" w:right="650" w:bottom="3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Pr="00D74371" w:rsidRDefault="00752EB1" w:rsidP="00E177C2">
      <w:pPr>
        <w:autoSpaceDE w:val="0"/>
        <w:autoSpaceDN w:val="0"/>
        <w:spacing w:after="72" w:line="220" w:lineRule="exact"/>
        <w:jc w:val="both"/>
        <w:rPr>
          <w:lang w:val="ru-RU"/>
        </w:rPr>
      </w:pPr>
    </w:p>
    <w:p w:rsidR="00752EB1" w:rsidRPr="00D74371" w:rsidRDefault="00D74371" w:rsidP="00E177C2">
      <w:pPr>
        <w:autoSpaceDE w:val="0"/>
        <w:autoSpaceDN w:val="0"/>
        <w:spacing w:after="0" w:line="262" w:lineRule="auto"/>
        <w:ind w:left="180" w:right="2016"/>
        <w:rPr>
          <w:lang w:val="ru-RU"/>
        </w:rPr>
      </w:pP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:rsidR="00752EB1" w:rsidRPr="00D74371" w:rsidRDefault="00D74371" w:rsidP="00E177C2">
      <w:pPr>
        <w:tabs>
          <w:tab w:val="left" w:pos="180"/>
        </w:tabs>
        <w:autoSpaceDE w:val="0"/>
        <w:autoSpaceDN w:val="0"/>
        <w:spacing w:before="190" w:after="0" w:line="281" w:lineRule="auto"/>
        <w:jc w:val="both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Звуки речи. Гласные и согласные звуки, их различение. Уда​рение в слове. Гласные ударные и безударные. Твёрдые и мяг​кие согласные звуки, их различение. Звонкие и глухие соглас​ные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752EB1" w:rsidRPr="00D74371" w:rsidRDefault="00D74371" w:rsidP="00E177C2">
      <w:pPr>
        <w:tabs>
          <w:tab w:val="left" w:pos="180"/>
        </w:tabs>
        <w:autoSpaceDE w:val="0"/>
        <w:autoSpaceDN w:val="0"/>
        <w:spacing w:before="190" w:after="0" w:line="286" w:lineRule="auto"/>
        <w:jc w:val="both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последова​тельность. Использование алфавита для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упорядочения списка слов.</w:t>
      </w:r>
    </w:p>
    <w:p w:rsidR="00752EB1" w:rsidRPr="00D74371" w:rsidRDefault="00D74371" w:rsidP="00E177C2">
      <w:pPr>
        <w:tabs>
          <w:tab w:val="left" w:pos="180"/>
        </w:tabs>
        <w:autoSpaceDE w:val="0"/>
        <w:autoSpaceDN w:val="0"/>
        <w:spacing w:before="190" w:after="0"/>
        <w:jc w:val="both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учеб​нике).</w:t>
      </w:r>
    </w:p>
    <w:p w:rsidR="00752EB1" w:rsidRPr="00D74371" w:rsidRDefault="00D74371" w:rsidP="00E177C2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jc w:val="both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752EB1" w:rsidRPr="00D74371" w:rsidRDefault="00D74371" w:rsidP="00E177C2">
      <w:pPr>
        <w:tabs>
          <w:tab w:val="left" w:pos="180"/>
        </w:tabs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Предложение как единица языка (ознакомление). Слово, предложение (наблюдение над сходством и различи​ем). Установление связи слов в предложении при помощи смыс​ловых вопросов.</w:t>
      </w:r>
    </w:p>
    <w:p w:rsidR="00752EB1" w:rsidRPr="00D74371" w:rsidRDefault="00D74371" w:rsidP="00E177C2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Восстановление деформированных предложений. Составле​ние предложений из набора форм слов.</w:t>
      </w:r>
    </w:p>
    <w:p w:rsidR="00752EB1" w:rsidRPr="00D74371" w:rsidRDefault="00D74371" w:rsidP="00E177C2">
      <w:pPr>
        <w:autoSpaceDE w:val="0"/>
        <w:autoSpaceDN w:val="0"/>
        <w:spacing w:before="190" w:after="0" w:line="262" w:lineRule="auto"/>
        <w:ind w:left="180" w:right="6048"/>
        <w:jc w:val="both"/>
        <w:rPr>
          <w:lang w:val="ru-RU"/>
        </w:rPr>
      </w:pP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752EB1" w:rsidRPr="00D74371" w:rsidRDefault="00D74371" w:rsidP="00E177C2">
      <w:pPr>
        <w:autoSpaceDE w:val="0"/>
        <w:autoSpaceDN w:val="0"/>
        <w:spacing w:before="178" w:after="0" w:line="230" w:lineRule="auto"/>
        <w:ind w:left="420"/>
        <w:jc w:val="both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слов в предложении;</w:t>
      </w:r>
    </w:p>
    <w:p w:rsidR="00752EB1" w:rsidRPr="00D74371" w:rsidRDefault="00D74371" w:rsidP="00E177C2">
      <w:pPr>
        <w:autoSpaceDE w:val="0"/>
        <w:autoSpaceDN w:val="0"/>
        <w:spacing w:before="192" w:after="0" w:line="262" w:lineRule="auto"/>
        <w:ind w:left="420"/>
        <w:jc w:val="both"/>
        <w:rPr>
          <w:lang w:val="ru-RU"/>
        </w:rPr>
      </w:pPr>
      <w:proofErr w:type="gramStart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прописная</w:t>
      </w:r>
      <w:proofErr w:type="gramEnd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буква в начале предложения и в именах собствен​ных: в именах и фамилиях людей, кличках животных;</w:t>
      </w:r>
    </w:p>
    <w:p w:rsidR="00752EB1" w:rsidRPr="00D74371" w:rsidRDefault="00D74371" w:rsidP="00E177C2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перенос слов (без учёта морфемного членения слова);</w:t>
      </w:r>
    </w:p>
    <w:p w:rsidR="00752EB1" w:rsidRPr="00D74371" w:rsidRDefault="00D74371" w:rsidP="00E177C2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proofErr w:type="gramStart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гласные</w:t>
      </w:r>
      <w:proofErr w:type="gramEnd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в сочетаниях жи, ши (в положении под ударением), ча, ща, чу, щу;</w:t>
      </w:r>
    </w:p>
    <w:p w:rsidR="00752EB1" w:rsidRPr="00D74371" w:rsidRDefault="00D74371" w:rsidP="00E177C2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сочетания чк, чн;</w:t>
      </w:r>
    </w:p>
    <w:p w:rsidR="00752EB1" w:rsidRPr="00D74371" w:rsidRDefault="00D74371" w:rsidP="00E177C2">
      <w:pPr>
        <w:autoSpaceDE w:val="0"/>
        <w:autoSpaceDN w:val="0"/>
        <w:spacing w:before="190" w:after="0" w:line="262" w:lineRule="auto"/>
        <w:ind w:left="420" w:right="144"/>
        <w:jc w:val="both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:rsidR="00752EB1" w:rsidRPr="00D74371" w:rsidRDefault="00D74371" w:rsidP="00E177C2">
      <w:pPr>
        <w:autoSpaceDE w:val="0"/>
        <w:autoSpaceDN w:val="0"/>
        <w:spacing w:before="190" w:after="0" w:line="262" w:lineRule="auto"/>
        <w:ind w:left="420" w:right="288"/>
        <w:jc w:val="both"/>
        <w:rPr>
          <w:lang w:val="ru-RU"/>
        </w:rPr>
      </w:pPr>
      <w:proofErr w:type="gramStart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знаки</w:t>
      </w:r>
      <w:proofErr w:type="gramEnd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препинания в конце предложения: точка, вопроситель​ный и восклицательный знаки. Алгоритм списывания текста.</w:t>
      </w:r>
    </w:p>
    <w:p w:rsidR="00752EB1" w:rsidRPr="00D74371" w:rsidRDefault="00D74371" w:rsidP="00E177C2">
      <w:pPr>
        <w:tabs>
          <w:tab w:val="left" w:pos="180"/>
        </w:tabs>
        <w:autoSpaceDE w:val="0"/>
        <w:autoSpaceDN w:val="0"/>
        <w:spacing w:before="178" w:after="0" w:line="271" w:lineRule="auto"/>
        <w:ind w:right="576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об​щение. Ситуации устного общения</w:t>
      </w:r>
    </w:p>
    <w:p w:rsidR="00752EB1" w:rsidRPr="00D74371" w:rsidRDefault="00752EB1" w:rsidP="00E177C2">
      <w:pPr>
        <w:jc w:val="both"/>
        <w:rPr>
          <w:lang w:val="ru-RU"/>
        </w:rPr>
        <w:sectPr w:rsidR="00752EB1" w:rsidRPr="00D74371">
          <w:pgSz w:w="11900" w:h="16840"/>
          <w:pgMar w:top="292" w:right="676" w:bottom="444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752EB1" w:rsidRPr="00D74371" w:rsidRDefault="00752EB1" w:rsidP="00E177C2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752EB1" w:rsidRPr="00D74371" w:rsidRDefault="00D74371" w:rsidP="00E177C2">
      <w:pPr>
        <w:autoSpaceDE w:val="0"/>
        <w:autoSpaceDN w:val="0"/>
        <w:spacing w:after="0" w:line="271" w:lineRule="auto"/>
        <w:jc w:val="both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(чтение диалогов по ролям, просмотр видеоматериалов, прослушивание аудиозаписи). Нормы речевого этикета в ситуациях учебного и бытового об​щения (приветствие, прощание, извинение, благодарность, об​ращение с просьбой).</w:t>
      </w:r>
    </w:p>
    <w:p w:rsidR="00752EB1" w:rsidRPr="00D74371" w:rsidRDefault="00752EB1">
      <w:pPr>
        <w:rPr>
          <w:lang w:val="ru-RU"/>
        </w:rPr>
        <w:sectPr w:rsidR="00752EB1" w:rsidRPr="00D74371">
          <w:pgSz w:w="11900" w:h="16840"/>
          <w:pgMar w:top="286" w:right="1238" w:bottom="1440" w:left="666" w:header="720" w:footer="720" w:gutter="0"/>
          <w:cols w:space="720" w:equalWidth="0">
            <w:col w:w="9996" w:space="0"/>
          </w:cols>
          <w:docGrid w:linePitch="360"/>
        </w:sectPr>
      </w:pPr>
    </w:p>
    <w:p w:rsidR="00752EB1" w:rsidRPr="00D74371" w:rsidRDefault="00752EB1">
      <w:pPr>
        <w:autoSpaceDE w:val="0"/>
        <w:autoSpaceDN w:val="0"/>
        <w:spacing w:after="78" w:line="220" w:lineRule="exact"/>
        <w:rPr>
          <w:lang w:val="ru-RU"/>
        </w:rPr>
      </w:pPr>
    </w:p>
    <w:p w:rsidR="00752EB1" w:rsidRPr="00D74371" w:rsidRDefault="00D74371" w:rsidP="00E177C2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52EB1" w:rsidRPr="00D74371" w:rsidRDefault="00D74371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Изучение русского языка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752EB1" w:rsidRPr="00D74371" w:rsidRDefault="00D74371">
      <w:pPr>
        <w:autoSpaceDE w:val="0"/>
        <w:autoSpaceDN w:val="0"/>
        <w:spacing w:before="382" w:after="0" w:line="230" w:lineRule="auto"/>
        <w:rPr>
          <w:lang w:val="ru-RU"/>
        </w:rPr>
      </w:pP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52EB1" w:rsidRPr="00D74371" w:rsidRDefault="00D74371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граждан​ской идентичности, понимание роли русского языка как государственного языка Российской Федерации и языка межнацио​нального общения народов России;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сопричастность к прошлому, настоящему и будущему сво​ей страны и родного края, в том числе через обсуждение ситуаций при работе с художественными произведениями;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первоначальные представления о человеке как члене об​щества, о правах и ответственности, уважении и достоинстве человека, о нравственно​этических нормах поведения и прави​лах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проявление сопереживания, уважения и доброжелатель​ ности, в том числе с использованием адекватных языковых средств для выражения своего состояния и чувств;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художе​ственной деятельности, в том числе в искусстве слова; осозна​ние важности русского языка как средства общения и самовы​ражения; </w:t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здо​ровью, проявляющееся в выборе приемлемых способов речевого самовыражения и соблюдении норм речевого этикета и пра​вил общения;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трудо​вой деятельности, интерес к различным профессиям, возника​ющий при обсуждении примеров из художественных произве​дений;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752EB1" w:rsidRPr="00D74371" w:rsidRDefault="00752EB1">
      <w:pPr>
        <w:rPr>
          <w:lang w:val="ru-RU"/>
        </w:rPr>
        <w:sectPr w:rsidR="00752EB1" w:rsidRPr="00D74371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Pr="00D74371" w:rsidRDefault="00752EB1">
      <w:pPr>
        <w:autoSpaceDE w:val="0"/>
        <w:autoSpaceDN w:val="0"/>
        <w:spacing w:after="78" w:line="220" w:lineRule="exact"/>
        <w:rPr>
          <w:lang w:val="ru-RU"/>
        </w:rPr>
      </w:pPr>
    </w:p>
    <w:p w:rsidR="00752EB1" w:rsidRPr="00D74371" w:rsidRDefault="00D74371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актив​ность и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752EB1" w:rsidRPr="00D74371" w:rsidRDefault="00D74371">
      <w:pPr>
        <w:autoSpaceDE w:val="0"/>
        <w:autoSpaceDN w:val="0"/>
        <w:spacing w:before="262" w:after="0" w:line="230" w:lineRule="auto"/>
        <w:rPr>
          <w:lang w:val="ru-RU"/>
        </w:rPr>
      </w:pP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52EB1" w:rsidRPr="00D74371" w:rsidRDefault="00D74371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752EB1" w:rsidRPr="00D74371" w:rsidRDefault="00D7437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грамматиче​ский признак, лексическое значение и др.); устанавливать аналогии языковых единиц;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определённо​му признаку;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находить в языковом материале закономерности и проти​воречия на основе предложенного учителем алгоритма наблюдения; анализировать алгоритм действий при работе с языко​выми единицами, самостоятельно выделять учебные операции при анализе языковых единиц;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фор​мулировать запрос на дополнительную информацию;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:rsidR="00752EB1" w:rsidRPr="00D74371" w:rsidRDefault="00D7437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из​менения языкового объекта, речевой ситуации;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лингви​стическое мини-​исследование,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752EB1" w:rsidRPr="00D74371" w:rsidRDefault="00D74371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:rsidR="00752EB1" w:rsidRPr="00D74371" w:rsidRDefault="00752EB1">
      <w:pPr>
        <w:rPr>
          <w:lang w:val="ru-RU"/>
        </w:rPr>
        <w:sectPr w:rsidR="00752EB1" w:rsidRPr="00D74371">
          <w:pgSz w:w="11900" w:h="16840"/>
          <w:pgMar w:top="298" w:right="660" w:bottom="452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752EB1" w:rsidRPr="00D74371" w:rsidRDefault="00752EB1">
      <w:pPr>
        <w:autoSpaceDE w:val="0"/>
        <w:autoSpaceDN w:val="0"/>
        <w:spacing w:after="66" w:line="220" w:lineRule="exact"/>
        <w:rPr>
          <w:lang w:val="ru-RU"/>
        </w:rPr>
      </w:pPr>
    </w:p>
    <w:p w:rsidR="00752EB1" w:rsidRPr="00D74371" w:rsidRDefault="00D74371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</w:t>
      </w:r>
      <w:proofErr w:type="gramStart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proofErr w:type="gramEnd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анализировать и создавать текстовую, видео​, графиче​скую, звуковую информацию в соответствии с учебной зада​чей;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зафиксирован​ную в виде таблиц, схем; самостоятельно создавать схемы, таблицы для представления лингвистической информации.</w:t>
      </w:r>
    </w:p>
    <w:p w:rsidR="00752EB1" w:rsidRPr="00D74371" w:rsidRDefault="00D74371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форми​руются </w:t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воспринимать и формулировать суждения, выражать эмо​ции в соответствии с целями и условиями общения в знакомой среде;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со​блюдать правила ведения диалоги и дискуссии;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мне​ние;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готовить небольшие публичные выступления о результа​тах парной и групповой работы, о результатах наблюдения, выполненного мини-​исследования, проектного задания;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752EB1" w:rsidRPr="00D74371" w:rsidRDefault="00D74371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форми​руются </w:t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752EB1" w:rsidRPr="00D74371" w:rsidRDefault="00D74371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proofErr w:type="gramStart"/>
      <w:r w:rsidRPr="00D74371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    планировать действия по решению учебной задачи для по​лучения результата;—    выстраивать последовательность выбранных действий.</w:t>
      </w:r>
    </w:p>
    <w:p w:rsidR="00752EB1" w:rsidRPr="00D74371" w:rsidRDefault="00D74371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учебной деятель​ности;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деятельно​сти одноклассников, объективно оценивать их по предложен​ным критериям.</w:t>
      </w:r>
    </w:p>
    <w:p w:rsidR="00752EB1" w:rsidRPr="00D74371" w:rsidRDefault="00D74371">
      <w:pPr>
        <w:autoSpaceDE w:val="0"/>
        <w:autoSpaceDN w:val="0"/>
        <w:spacing w:before="262" w:after="0" w:line="230" w:lineRule="auto"/>
        <w:rPr>
          <w:lang w:val="ru-RU"/>
        </w:rPr>
      </w:pP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752EB1" w:rsidRPr="00D74371" w:rsidRDefault="00D74371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(ин​дивидуальные с учётом участия в коллективных задачах) в стандартной (типовой) ситуации на основе предложенного учи​телем формата планирования, распределения промежуточных шагов и сроков;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752EB1" w:rsidRPr="00D74371" w:rsidRDefault="00752EB1">
      <w:pPr>
        <w:rPr>
          <w:lang w:val="ru-RU"/>
        </w:rPr>
        <w:sectPr w:rsidR="00752EB1" w:rsidRPr="00D74371">
          <w:pgSz w:w="11900" w:h="16840"/>
          <w:pgMar w:top="286" w:right="698" w:bottom="36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752EB1" w:rsidRPr="00D74371" w:rsidRDefault="00752EB1">
      <w:pPr>
        <w:autoSpaceDE w:val="0"/>
        <w:autoSpaceDN w:val="0"/>
        <w:spacing w:after="78" w:line="220" w:lineRule="exact"/>
        <w:rPr>
          <w:lang w:val="ru-RU"/>
        </w:rPr>
      </w:pPr>
    </w:p>
    <w:p w:rsidR="00752EB1" w:rsidRPr="00D74371" w:rsidRDefault="00D74371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752EB1" w:rsidRPr="00D74371" w:rsidRDefault="00D74371">
      <w:pPr>
        <w:autoSpaceDE w:val="0"/>
        <w:autoSpaceDN w:val="0"/>
        <w:spacing w:before="262" w:after="0" w:line="230" w:lineRule="auto"/>
        <w:rPr>
          <w:lang w:val="ru-RU"/>
        </w:rPr>
      </w:pP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52EB1" w:rsidRPr="00D74371" w:rsidRDefault="00D74371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слово и предложение; вычленять слова из пред​ложений;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вычленять звуки из слова;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различать гласные и согласные звуки (в том числе разли​чать в слове согласный звук [й’] и гласный звук [и]);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различать ударные и безударные гласные звуки;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согласные звуки: мягкие и твёрдые, звонкие и глухие (вне слова и в слове);</w:t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различать понятия «звук» и «буква»;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обозначать на письме мягкость согласных звуков буквами </w:t>
      </w:r>
      <w:r w:rsidRPr="00D7437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7437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7437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7437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буквой </w:t>
      </w:r>
      <w:r w:rsidRPr="00D7437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в конце слова;</w:t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правильно называть буквы русского алфавита; использо​вать знание последовательности букв русского алфавита для упорядочения небольшого списка слов;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писать аккуратным разборчивым почерком без искаже​ний прописные и строчные буквы, соединения букв, слова;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применять изученные правила правописания: раздельное написание слов в предложении; знаки препинания в конце пред​ложения: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сло​гам (простые случаи: слова из слогов типа «согласный + глас​ный»); гласные после шипящих в сочетаниях </w:t>
      </w:r>
      <w:r w:rsidRPr="00D7437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7437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(в положе​нии под ударением), </w:t>
      </w:r>
      <w:r w:rsidRPr="00D7437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7437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7437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7437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; непроверяемые гласные и согласные (перечень слов в орфографическом словаре учебника);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правильно списывать (без пропусков и искажений букв) слова и предложения, тексты объёмом не более 25 слов;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писать под диктовку (без пропусков и искажений букв) слова, предложения из  3—5  слов, тексты  объёмом  не  более 20 слов, правописание которых не расходится с произношением;</w:t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находить и исправлять ошибки на изученные правила, описки;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понимать прослушанный текст;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находить в тексте слова, значение которых требует уточ​нения;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предложение из набора форм слов;</w:t>
      </w:r>
      <w:r w:rsidRPr="00D74371">
        <w:rPr>
          <w:lang w:val="ru-RU"/>
        </w:rPr>
        <w:br/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устно составлять текст из 3—5 предложений по сюжет​ным картинкам и наблюдениям;</w:t>
      </w:r>
      <w:r w:rsidRPr="00D74371">
        <w:rPr>
          <w:lang w:val="ru-RU"/>
        </w:rPr>
        <w:tab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—    использовать изученные понятия в процессе решения учебных задач.</w:t>
      </w:r>
    </w:p>
    <w:p w:rsidR="00752EB1" w:rsidRPr="00D74371" w:rsidRDefault="00752EB1">
      <w:pPr>
        <w:rPr>
          <w:lang w:val="ru-RU"/>
        </w:rPr>
        <w:sectPr w:rsidR="00752EB1" w:rsidRPr="00D74371">
          <w:pgSz w:w="11900" w:h="16840"/>
          <w:pgMar w:top="298" w:right="716" w:bottom="1440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752EB1" w:rsidRPr="00D74371" w:rsidRDefault="00752EB1">
      <w:pPr>
        <w:autoSpaceDE w:val="0"/>
        <w:autoSpaceDN w:val="0"/>
        <w:spacing w:after="64" w:line="220" w:lineRule="exact"/>
        <w:rPr>
          <w:lang w:val="ru-RU"/>
        </w:rPr>
      </w:pPr>
    </w:p>
    <w:p w:rsidR="00752EB1" w:rsidRDefault="00D74371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828"/>
        <w:gridCol w:w="528"/>
        <w:gridCol w:w="1104"/>
        <w:gridCol w:w="1140"/>
        <w:gridCol w:w="866"/>
        <w:gridCol w:w="3590"/>
        <w:gridCol w:w="1236"/>
        <w:gridCol w:w="1742"/>
      </w:tblGrid>
      <w:tr w:rsidR="00752EB1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752EB1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EB1" w:rsidRDefault="00752EB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EB1" w:rsidRDefault="00752EB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EB1" w:rsidRDefault="00752EB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EB1" w:rsidRDefault="00752EB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EB1" w:rsidRDefault="00752EB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EB1" w:rsidRDefault="00752EB1"/>
        </w:tc>
      </w:tr>
      <w:tr w:rsidR="00752EB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752EB1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752EB1">
        <w:trPr>
          <w:trHeight w:hRule="exact" w:val="57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01.09.2022 05.09.2022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выстроенных в пра​вильной последовательности: анализ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изображённых собы​тий, обсуждение сюжета,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устного рассказа с опорой на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картинки;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 с нарушенной последо​вательностью, анализ изображённых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событий, установление правильной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последовательности событий, объяснение ошибки художника, внесение изменений в последователь​</w:t>
            </w:r>
            <w:r w:rsidRPr="00D7437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ность картинок, составление устного рассказа по восстанов​ленной серии картинок;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небольших рассказов повествовательного характера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(например, рассказ о случаях из школьной жизни и т. д.);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небольших рассказов опи​сательного характера (например, описание как результат совместных наблюдений, описание модели звукового состава слова и т. д.); Самостоятельная работа: составление короткого рассказа по опорным словам;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результатам совместного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составления рассказов, объяснение уместности или неуместности использования тех или иных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речевых средств, участие в диалоге, высказывание и обоснование своей точки зрения;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текста, понимание текста при его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прослушивании;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348"/>
        </w:trPr>
        <w:tc>
          <w:tcPr>
            <w:tcW w:w="5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6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</w:tr>
      <w:tr w:rsidR="00752EB1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6840" w:h="11900"/>
          <w:pgMar w:top="282" w:right="640" w:bottom="14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828"/>
        <w:gridCol w:w="528"/>
        <w:gridCol w:w="1104"/>
        <w:gridCol w:w="1140"/>
        <w:gridCol w:w="866"/>
        <w:gridCol w:w="3590"/>
        <w:gridCol w:w="1236"/>
        <w:gridCol w:w="1742"/>
      </w:tblGrid>
      <w:tr w:rsidR="00752EB1">
        <w:trPr>
          <w:trHeight w:hRule="exact" w:val="49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Звуки речи. Интонационное выделение звука в слове. Определение частотного звука в стихотворении. 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06.09.2022 12.09.2022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«Скажи так, как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я»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отрабатывается умение воспроизводить заданный учителем образец интона​ционного выделения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звука в слове);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заданный звук?» (ловить мяч нужно только тогда, когда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ведущий называет слово с заданным звуком,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отрабатывается умение определять наличие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заданного звука в слове);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Игра​соревнование «Кто запомнит больше слов с заданным звуком при прослушивании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стихотворения»;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слов с заданным звуком;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моделью: выбрать нужную модель в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зависимости от места заданного звука в слове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(начало, середина, конец слова);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группировка слов по первому звуку(по последнему звуку), по наличию близких в акустико-артикуляционном отношении звуков ([н]— [м], [р] — [л], [с] — [ш] и др.);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«Живые звуки»: моделирование звукового состава слова в игровых ситуациях;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звукового состава слов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фишек разного цвета для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фиксации качественных характеристик звуков;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42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последовательности звуков в слове и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соответствующих заданной модели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13.09.2022 19.09.2022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двух моделей звукового состава (нахождение сходства и различия);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соотнесение слов с соответ​ ствующими им моделями;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группировка звуков по заданному основанию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(например, твёрдые — мягкие согласные звуки); Учебный диалог «Чем гласные звуки отличаются по произношению от согласных звуков?»; как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результат участия в диалоге: различение гласных и согласных звуков по отсутствию/наличию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преграды;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братца» (парный по твёрдости — мягкости звук);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«Чем твёрдые согласные звуки отличаются от мягких согласных звуков?»;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характеристика особенностей гласных, согласных звуков, обоснование своей точки зрения, выслушивание одноклассников; Контролировать этапы своей работы, оценивать процесс и результат выполнения задания;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14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Особенность гласных звуков. Особенность согласных звуков.</w:t>
            </w:r>
          </w:p>
          <w:p w:rsidR="00752EB1" w:rsidRDefault="00D74371">
            <w:pPr>
              <w:autoSpaceDE w:val="0"/>
              <w:autoSpaceDN w:val="0"/>
              <w:spacing w:before="18" w:after="0" w:line="245" w:lineRule="auto"/>
              <w:ind w:left="72"/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гласных и согласных звуков. Определение места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ударения. Различение гласных ударных и безударных.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Ударный слог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20.09.2022 26.09.2022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слогоударными схемами: подбор слов, соответствующих схеме;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объединять слова по количеству слогов в слове и месту ударения;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и исправление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ошибок, допущенных при делении слов на слоги, в определении ударного звука;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828"/>
        <w:gridCol w:w="528"/>
        <w:gridCol w:w="1104"/>
        <w:gridCol w:w="1140"/>
        <w:gridCol w:w="866"/>
        <w:gridCol w:w="3590"/>
        <w:gridCol w:w="1236"/>
        <w:gridCol w:w="1742"/>
      </w:tblGrid>
      <w:tr w:rsidR="00752EB1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Твёрдость и мягкость согласных звуков как смыслоразличительная функция.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 твёрдых и мягких согласных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27.09.2022 30.09.2022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двух моделей звукового состава (нахождение сходства и различия);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соотнесение слов с соответ​ ствующими им моделями;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подбор слов с заданным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количеством слогов;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Дифференциация парных по твёрдости — мягкости согласных звуков.  Дифференциация парных по звонкости — глухости звуков (без введения терминов «звонкость», «глухость»)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03.10.2022 07.10.2022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группировка слов по первому звуку(по последнему звуку), по наличию близких в акустико-артикуляционном отношении звуков ([н]— [м], [р] — [л], [с] — [ш] и др.);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звукового состава слов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фишек разного цвета для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фиксации качественных характеристик звуков; Работа в парах: сравнение двух моделей звукового состава (нахождение сходства и различия);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группировка звуков по заданному основанию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(например, твёрдые — мягкие согласные звуки); Контролировать этапы своей работы, оценивать процесс и результат выполнения задания;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подбор слов с заданным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количеством слогов;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752EB1" w:rsidRPr="00D74371" w:rsidRDefault="00D74371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Деление слов на слоги (простые однозначные случаи)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10.10.2022 12.10.2022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объединять слова по количеству слогов в слове и месту ударения;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и исправление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ошибок, допущенных при делении слов на слоги, в определении ударного звука;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348"/>
        </w:trPr>
        <w:tc>
          <w:tcPr>
            <w:tcW w:w="5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96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</w:tr>
      <w:tr w:rsidR="00752EB1" w:rsidRPr="000D719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D7437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  <w:tr w:rsidR="00752EB1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ориентироваться на пространстве листа в тетради и на пространстве классной доски.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 гигиенических требований, которые необходимо соблюдать во время письма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13.10.2022 26.10.2022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анализ поэлементного состава букв;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«Конструктор букв»,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направленное на составление буквы из элементов; Моделирование (из пластилина, из проволоки) букв;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начертаний письменных заглавных и строчных букв. Создание единства звука, зрительного образа обозначающего его буквы и двигательного образа этой буквы.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 начертанием письменных прописных и строчных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A604EB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604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 течение букварного периода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анализ поэлементного состава букв;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«Конструктор букв»,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направленное на составление буквы из элементов; Моделирование (из пластилина, из проволоки) букв;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букву»,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направленное на различение букв, имеющих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оптическое и кинетическое сходство;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«Что случилось с буквой»: анализ деформированных букв, определение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недостающих элементов;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6840" w:h="11900"/>
          <w:pgMar w:top="284" w:right="640" w:bottom="5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828"/>
        <w:gridCol w:w="528"/>
        <w:gridCol w:w="1104"/>
        <w:gridCol w:w="1140"/>
        <w:gridCol w:w="866"/>
        <w:gridCol w:w="3590"/>
        <w:gridCol w:w="1236"/>
        <w:gridCol w:w="1742"/>
      </w:tblGrid>
      <w:tr w:rsidR="00752EB1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 w:right="720"/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 разборчивым аккуратным письмом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A604EB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604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Букварный и послебукварный период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«Что случилось с буквой»: анализ деформированных букв, определение недостающих элементов;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контролировать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правильность написа​ния буквы, сравнивать свои буквы с предложенным образцом;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предложений, состоящих из трёх — пяти слов со звуками в сильной позиции;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соотнесение одних и тех же слов, написан​ных печатным и письменным шрифтом;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 w:rsidRPr="000D719C">
        <w:trPr>
          <w:trHeight w:hRule="exact" w:val="28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A604EB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604E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27.10-16.11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предложений, состоящих из трёх — пяти слов со звуками в сильной позиции;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соотнесение одних и тех же слов, написан​ных печатным и письменным шрифтом; Упражнение: запись письменными буквами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слова/предло​жения/короткого текста, написанного печатными буквами;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в процессе совместного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обсуждения алгорит​ма списывания;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слов/предложений в соответствии с заданным алгоритмом, контролирование этапов своей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7437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752EB1">
        <w:trPr>
          <w:trHeight w:hRule="exact" w:val="323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F61AD1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61AD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17.11-24.11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4" w:lineRule="auto"/>
              <w:ind w:left="72"/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письменными буквами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слова/предло​жения/короткого текста, написанного печатными буквами;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в процессе совместного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обсуждения алгорит​ма списывания;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слов/предложений в соответствии с заданным алгоритмом, контролирование этапов своей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работы;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проблемной ситуации «Что делать, если строка заканчивается, а слово не входит?», введение знака переноса, сообщение правила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переноса слов (первичное знакомство);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«Почему слова пишутся отдельно друг от друга?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Удобно ли читать предложение, записанное без пробелов между словами?»;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F61AD1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61AD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25.11-02.12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54" w:lineRule="auto"/>
              <w:ind w:left="72"/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проблемной ситуации «Что делать, если строка заканчивается, а слово не входит?», введение знака переноса, сообщение правила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переноса слов (первичное знакомство);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«Почему слова пишутся отдельно друг от друга?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Удобно ли читать предложение, записанное без пробелов между словами?»;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6840" w:h="11900"/>
          <w:pgMar w:top="284" w:right="640" w:bottom="7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828"/>
        <w:gridCol w:w="528"/>
        <w:gridCol w:w="1104"/>
        <w:gridCol w:w="1140"/>
        <w:gridCol w:w="866"/>
        <w:gridCol w:w="3590"/>
        <w:gridCol w:w="1236"/>
        <w:gridCol w:w="1742"/>
      </w:tblGrid>
      <w:tr w:rsidR="00752EB1" w:rsidRPr="000D719C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05.12-12.12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буквосо​ четаниями жи, ши, ча, ща, чу, щу;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буквосочетания​ ми ча, ща, чу, щу, жи, ши;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составленного из набора слов, с правильным оформлением начала и конца предложе​ния, с соблюдением пробелов между словами;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 на заданную букву;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7437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752EB1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обозначение гласных после шипящих в сочетаниях жи, ши (в положении под ударением)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13.12-19.12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буквосо​ четаниями жи, ши, ча, ща, чу, щу;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буквосочетания​ ми ча, ща, чу, щу, жи, ши;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запись предложения, составленного из набора слов, с правильным оформлением начала и конца предложе​ния, с соблюдением пробелов между словами;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</w:t>
            </w:r>
            <w:r w:rsidRPr="00D7437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ча, ща, чу, щу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20-26.12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 на заданную букву;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 w:rsidRPr="000D719C">
        <w:trPr>
          <w:trHeight w:hRule="exact"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27.12-18.01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буквосо​ четаниями жи, ши, ча, ща, чу, щу;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буквосочетания​ ми ча, ща, чу, щу, жи, ши;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 на заданную букву;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7437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752EB1" w:rsidRPr="000D719C">
        <w:trPr>
          <w:trHeight w:hRule="exact" w:val="1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19.01-26.01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буквосо​ четаниями жи, ши, ча, ща, чу, щу;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буквосочетания​ ми ча, ща, чу, щу, жи, ши;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7437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752EB1" w:rsidRPr="00D74371" w:rsidRDefault="00752EB1">
      <w:pPr>
        <w:autoSpaceDE w:val="0"/>
        <w:autoSpaceDN w:val="0"/>
        <w:spacing w:after="0" w:line="14" w:lineRule="exact"/>
        <w:rPr>
          <w:lang w:val="ru-RU"/>
        </w:rPr>
      </w:pPr>
    </w:p>
    <w:p w:rsidR="00752EB1" w:rsidRPr="00D74371" w:rsidRDefault="00752EB1">
      <w:pPr>
        <w:rPr>
          <w:lang w:val="ru-RU"/>
        </w:rPr>
        <w:sectPr w:rsidR="00752EB1" w:rsidRPr="00D74371">
          <w:pgSz w:w="16840" w:h="11900"/>
          <w:pgMar w:top="284" w:right="640" w:bottom="6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2EB1" w:rsidRPr="00D74371" w:rsidRDefault="00752EB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828"/>
        <w:gridCol w:w="528"/>
        <w:gridCol w:w="1104"/>
        <w:gridCol w:w="1140"/>
        <w:gridCol w:w="866"/>
        <w:gridCol w:w="3590"/>
        <w:gridCol w:w="1236"/>
        <w:gridCol w:w="1742"/>
      </w:tblGrid>
      <w:tr w:rsidR="00752EB1" w:rsidRPr="000D719C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27.01-03.02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буквосо​ четаниями жи, ши, ча, ща, чу, щу;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буквосочетания​ ми ча, ща, чу, щу, жи, ши;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Диктант;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7437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752EB1">
        <w:trPr>
          <w:trHeight w:hRule="exact" w:val="350"/>
        </w:trPr>
        <w:tc>
          <w:tcPr>
            <w:tcW w:w="5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8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96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</w:tr>
      <w:tr w:rsidR="00752EB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752EB1" w:rsidRPr="000D719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D7437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Общие сведения о языке</w:t>
            </w:r>
          </w:p>
        </w:tc>
      </w:tr>
      <w:tr w:rsidR="00752EB1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06.02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на тему «Язык — средство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общения людей»;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«Можно ли общаться без помощи языка?»;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формулирование вывода о языке как основном средстве человеческого общения;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рисунками и текстом как основа анализа особенно​стей ситуаций устного и письменного общения;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348"/>
        </w:trPr>
        <w:tc>
          <w:tcPr>
            <w:tcW w:w="5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</w:tr>
      <w:tr w:rsidR="00752EB1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Фонетика</w:t>
            </w:r>
          </w:p>
        </w:tc>
      </w:tr>
      <w:tr w:rsidR="00752EB1">
        <w:trPr>
          <w:trHeight w:hRule="exact" w:val="28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/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Гласные и согласные звуки, их различение. Ударение в слове. Гласные ударные и безударные.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 и мягкие согласные звуки, их различение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07-08.02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«Что мы знаем о звуках русского языка», в ходе которой актуализируются знания,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приобретённые в период обучения грамоте;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звук»: ведущий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кидает мяч и просит привести пример звука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(гласного звука; твёрдого согласного; мягкого согласного; звонкого согласного; глухого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согласного);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«Придумай слово с заданным звуком»;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соглас​ных звуков»;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группировка звуков по заданному основанию;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Звонкие и глухие согласные звуки, их различение. Согласный звук </w:t>
            </w:r>
            <w:r w:rsidRPr="00D7437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[й’]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гласный звук </w:t>
            </w:r>
            <w:r w:rsidRPr="00D7437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[и]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Шипящие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[ж], [ш], [ч’], [щ’]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09.02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«Что мы знаем о звуках русского языка», в ходе которой актуализируются знания,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приобретённые в период обучения грамоте;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«Придумай слово с заданным звуком»;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соглас​ных звуков»;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«Отгадай звук» (определение звука по его характери​стике);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группировка звуков по заданному основанию;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6840" w:h="11900"/>
          <w:pgMar w:top="284" w:right="640" w:bottom="3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828"/>
        <w:gridCol w:w="528"/>
        <w:gridCol w:w="1104"/>
        <w:gridCol w:w="1140"/>
        <w:gridCol w:w="866"/>
        <w:gridCol w:w="3590"/>
        <w:gridCol w:w="1236"/>
        <w:gridCol w:w="1742"/>
      </w:tblGrid>
      <w:tr w:rsidR="00752EB1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«Что мы знаем о звуках русского языка», в ходе которой актуализируются знания,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приобретённые в период обучения грамоте;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установление основания для сравнения звуков;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оценивание правильности предложенной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характеристики звука, нахож​дение допущенных при характеристике ошибок;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350"/>
        </w:trPr>
        <w:tc>
          <w:tcPr>
            <w:tcW w:w="5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8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6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</w:tr>
      <w:tr w:rsidR="00752EB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752EB1">
        <w:trPr>
          <w:trHeight w:hRule="exact"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D7437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о, у, ы, э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слова с буквой </w:t>
            </w:r>
            <w:r w:rsidRPr="00D7437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э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Обозначение на письме мягкости согласных звуков буквами </w:t>
            </w:r>
            <w:r w:rsidRPr="00D7437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я, и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Функции букв </w:t>
            </w:r>
            <w:r w:rsidRPr="00D7437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20.02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звуко​буквенный состав слов; Упражнение: подбор 1—2 слов к предложенной звуко​бук​венной модели;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буквенный состав слов», в ходе диалога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формулируются выводы о возможных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соотношениях звукового и буквенного состава слов;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нахождение в тексте слов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заданными характеристиками звукового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слогового состава слова;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21.02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буквенный состав слов», в ходе диалога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формулируются выводы о возможных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соотношениях звукового и буквенного состава слов;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определение количества слогов в слове, объяс​нение основания для деления слов на слоги;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17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22.02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нахождение в тексте слов по заданным основаниям (ь обозначает мягкость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предшествующего согласного);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«Кто лучше расскажет о слове», в ходе выполнения упражнения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отрабатывается умение строить устное речевое высказывание об обозначении звуков буква​ми; о звуковом и буквенном составе слова;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 w:rsidRPr="000D719C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Русский алфавит: правильное название букв, знание их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 алфавита для упорядочения списка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E177C2" w:rsidRDefault="00752EB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27.02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Игра-​соревнование «Повтори алфавит»;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Совместное выполнение упражнения «Запиши слова по алфавиту»;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752EB1">
            <w:pPr>
              <w:rPr>
                <w:lang w:val="ru-RU"/>
              </w:rPr>
            </w:pPr>
          </w:p>
        </w:tc>
      </w:tr>
      <w:tr w:rsidR="00752EB1">
        <w:trPr>
          <w:trHeight w:hRule="exact" w:val="348"/>
        </w:trPr>
        <w:tc>
          <w:tcPr>
            <w:tcW w:w="5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6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</w:tr>
      <w:tr w:rsidR="00752EB1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Лексика и морфология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6840" w:h="11900"/>
          <w:pgMar w:top="284" w:right="640" w:bottom="4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828"/>
        <w:gridCol w:w="528"/>
        <w:gridCol w:w="1104"/>
        <w:gridCol w:w="1140"/>
        <w:gridCol w:w="866"/>
        <w:gridCol w:w="3590"/>
        <w:gridCol w:w="1236"/>
        <w:gridCol w:w="1742"/>
      </w:tblGrid>
      <w:tr w:rsidR="00752EB1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единица языка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28.02-01.03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«На какие вопросы могут отвечать слова?»;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в тексте слов по заданному основанию,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например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слов,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отвечающих на вопрос «что делает?»;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02.03-14.03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кто?», «что?»;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вопросы«какой?», «какая?», «какое?», «какие?»;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вопросы«что делать?», «что сделать?»;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в тексте слов по заданному основанию, например слов,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отвечающих на вопрос «что делает?»;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15-16.03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группировки слов по заданному признаку: отвечают на вопрос «что?» / отвечают на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кто?»;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отработка умения задавать к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приведённым словам вопросы «что делать?», «что сделать?»;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348"/>
        </w:trPr>
        <w:tc>
          <w:tcPr>
            <w:tcW w:w="5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96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</w:tr>
      <w:tr w:rsidR="00752EB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Синтаксис</w:t>
            </w:r>
          </w:p>
        </w:tc>
      </w:tr>
      <w:tr w:rsidR="00752EB1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45" w:lineRule="auto"/>
              <w:ind w:right="864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17-20.03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предло​жения, преобразовывать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информацию, полученную из схемы: составлять предложения, соответствующие схеме, с учётом знаков препинания в конце схемы;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составление предложения из набора слов;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21.03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предло​жения, преобразовывать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информацию, полученную из схемы: составлять предложения, соответствующие схеме, с учётом знаков препинания в конце схемы;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составление предложения из набора слов;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восстановление предложения в процессе выбора нужной формы слова, данного в скобках;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10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Восстановление деформированных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22.03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деление деформированного текста на предложения, корректировка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оформления предложений, списывание с учётом правильного оформления предложе​ний;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Pr="00A604EB" w:rsidRDefault="00A604EB">
      <w:pPr>
        <w:rPr>
          <w:lang w:val="ru-RU"/>
        </w:rPr>
        <w:sectPr w:rsidR="00752EB1" w:rsidRPr="00A604EB">
          <w:pgSz w:w="16840" w:h="11900"/>
          <w:pgMar w:top="284" w:right="640" w:bottom="832" w:left="666" w:header="720" w:footer="720" w:gutter="0"/>
          <w:cols w:space="720" w:equalWidth="0">
            <w:col w:w="15534" w:space="0"/>
          </w:cols>
          <w:docGrid w:linePitch="360"/>
        </w:sectPr>
      </w:pPr>
      <w:r>
        <w:rPr>
          <w:lang w:val="ru-RU"/>
        </w:rPr>
        <w:t>22</w:t>
      </w: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828"/>
        <w:gridCol w:w="528"/>
        <w:gridCol w:w="1104"/>
        <w:gridCol w:w="1140"/>
        <w:gridCol w:w="866"/>
        <w:gridCol w:w="3590"/>
        <w:gridCol w:w="1236"/>
        <w:gridCol w:w="1742"/>
      </w:tblGrid>
      <w:tr w:rsidR="00752EB1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23.03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восстановление предложения в процессе выбора нужной формы слова, данного в скобках;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сюжетными картинками и 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350"/>
        </w:trPr>
        <w:tc>
          <w:tcPr>
            <w:tcW w:w="5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678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</w:tr>
      <w:tr w:rsidR="00752EB1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752EB1" w:rsidRPr="000D719C">
        <w:trPr>
          <w:trHeight w:hRule="exact" w:val="49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раздельное написание слов в предложении;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прописная буква в начале предложения и в именах собственных: в именах и фамилиях людей, кличках животных;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перенос слов (без учёта морфемного членения слова);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гласные после шипящих в сочетаниях </w:t>
            </w:r>
            <w:r w:rsidRPr="00D7437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жи, ши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r w:rsidRPr="00D7437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ча, ща, чу, щу;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r w:rsidRPr="00D7437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чк, чн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слова с непроверяемыми гласными и согласными (перечень слов в орфографическом словаре учебника);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знаки препинания в конце предложения: точка, вопросительный и восклицательный 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03.04-18.04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сходными по звучанию, но различ​ными по написанию, установление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причин возможной ошибки при записи этих слов; Комментированное выполнение задания: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места в слове, где можно допустить ошибку;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Беседа, актуализирующая последовательность действий при списывании;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 правильности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аккуратности списывания;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в предложенных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текстах соб​ственных имён существительных,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формулирование выводов, соотнесение сделанных выводов с формулировкой правила в учебнике; Упражнение: запись предложений, включающих собствен​ные имена существительные;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небольшой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рассказ, включив в него определённое количество собственных имён существительных;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использовать правило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правописания собственных имён при решении практических задач (выбор написания, например: Орёл — орёл, Снежинка — снежинка, Пушок —пушок и т. д.).;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Диктант;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7437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752EB1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 алгоритма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19-20.04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тренинг: отработка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правописания сочета​ ний жи, ши, ча, ща, чу, щу, осуществление самоконтроля при использовании правил;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слов с сочетаниями чк, чн, формулирование правила по результатам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наблюдения, соотнесение вывода с текстом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учебника;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тренинг: написание слов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сочетаниями чк, чн;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Проектное задание: подобрать текст диктанта, который можно использовать для проверки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написания сочетаний гласных после шипящих;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>
        <w:trPr>
          <w:trHeight w:hRule="exact" w:val="348"/>
        </w:trPr>
        <w:tc>
          <w:tcPr>
            <w:tcW w:w="5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96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</w:tr>
      <w:tr w:rsidR="00752EB1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6840" w:h="11900"/>
          <w:pgMar w:top="284" w:right="640" w:bottom="52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828"/>
        <w:gridCol w:w="528"/>
        <w:gridCol w:w="1104"/>
        <w:gridCol w:w="1140"/>
        <w:gridCol w:w="6"/>
        <w:gridCol w:w="860"/>
        <w:gridCol w:w="3590"/>
        <w:gridCol w:w="1236"/>
        <w:gridCol w:w="1747"/>
      </w:tblGrid>
      <w:tr w:rsidR="00752EB1" w:rsidTr="002C349A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21-24.04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рисунками, на которых изображены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разные ситуа​ции общения (приветствие,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прощание, извинение, благодар​ность, обращение с просьбой), устное обсуждение этих ситуаций,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выбор соответствующих каждой ситуации слов речевого этикета;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обсуждаются ситуации общения, в которых выражается просьба, обосновывается выбор слов речевого этикета,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соответствующих ситуации выражения просьбы;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 w:rsidTr="002C349A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как единица речи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25-26.04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 вежливого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отказа с исполь​зованием опорных слов;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выражения просьбы, извинения, вежливого отказа;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 w:rsidTr="002C349A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27.04-02.05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предло​женного набора этикетных слов,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соответствующих заданным ситуациям общения;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 w:rsidTr="002C349A">
        <w:trPr>
          <w:trHeight w:hRule="exact" w:val="15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03-04.05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предло​женного набора этикетных слов,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заданным ситуациям общения; Работа в группах: оценивание дидактического текста с точки зрения наличия/отсутствия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необходимых элементов речево​го этикета в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описанных в тексте ситуациях общения;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752EB1" w:rsidTr="002C349A">
        <w:trPr>
          <w:trHeight w:hRule="exact" w:val="169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4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86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C349A" w:rsidRDefault="00A604E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05.05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выражения просьбы, извинения, вежливого отказа; Моделирование речевой ситуации, содержащей извинение, анализ данной ситуации, выбор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адекватных средств выраже​ния извинения;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Творческое задание: придумать ситуации общения, в кото​рых могут быть употреблены предложенные этикетные слова;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https://resh.edu.ru/</w:t>
            </w:r>
          </w:p>
        </w:tc>
      </w:tr>
      <w:tr w:rsidR="002C349A" w:rsidTr="002C349A">
        <w:trPr>
          <w:trHeight w:hRule="exact" w:val="348"/>
        </w:trPr>
        <w:tc>
          <w:tcPr>
            <w:tcW w:w="5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349A" w:rsidRDefault="002C34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349A" w:rsidRDefault="002C349A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2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C349A" w:rsidRDefault="002C349A"/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349A" w:rsidRDefault="002C349A"/>
        </w:tc>
        <w:tc>
          <w:tcPr>
            <w:tcW w:w="657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349A" w:rsidRDefault="002C349A"/>
        </w:tc>
      </w:tr>
      <w:tr w:rsidR="002C349A" w:rsidTr="002C349A">
        <w:trPr>
          <w:trHeight w:hRule="exact" w:val="454"/>
        </w:trPr>
        <w:tc>
          <w:tcPr>
            <w:tcW w:w="5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349A" w:rsidRDefault="002C349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349A" w:rsidRDefault="002C349A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2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C349A" w:rsidRDefault="002C349A"/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349A" w:rsidRPr="002C349A" w:rsidRDefault="002C349A" w:rsidP="002C349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10.05-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  <w:r w:rsidRPr="002C349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5.05</w:t>
            </w:r>
          </w:p>
        </w:tc>
        <w:tc>
          <w:tcPr>
            <w:tcW w:w="657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349A" w:rsidRDefault="002C349A"/>
        </w:tc>
      </w:tr>
      <w:tr w:rsidR="00752EB1" w:rsidTr="002C349A">
        <w:trPr>
          <w:trHeight w:hRule="exact" w:val="328"/>
        </w:trPr>
        <w:tc>
          <w:tcPr>
            <w:tcW w:w="5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74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3679B6" w:rsidRDefault="003679B6" w:rsidP="003679B6">
      <w:pPr>
        <w:ind w:firstLine="360"/>
        <w:jc w:val="both"/>
        <w:rPr>
          <w:rFonts w:ascii="Times New Roman" w:hAnsi="Times New Roman" w:cs="Times New Roman"/>
          <w:lang w:val="ru-RU"/>
        </w:rPr>
      </w:pPr>
    </w:p>
    <w:p w:rsidR="003679B6" w:rsidRPr="003679B6" w:rsidRDefault="003679B6" w:rsidP="003679B6">
      <w:pPr>
        <w:ind w:firstLine="360"/>
        <w:jc w:val="both"/>
        <w:rPr>
          <w:rFonts w:ascii="Times New Roman" w:hAnsi="Times New Roman" w:cs="Times New Roman"/>
          <w:lang w:val="ru-RU"/>
        </w:rPr>
      </w:pPr>
      <w:r w:rsidRPr="003679B6">
        <w:rPr>
          <w:rFonts w:ascii="Times New Roman" w:hAnsi="Times New Roman" w:cs="Times New Roman"/>
          <w:lang w:val="ru-RU"/>
        </w:rPr>
        <w:t>На основании годового календарного графика школы в рабочую программу внесены следующие изменения: объединены в одну тему уроки</w:t>
      </w:r>
      <w:r>
        <w:rPr>
          <w:rFonts w:ascii="Times New Roman" w:hAnsi="Times New Roman" w:cs="Times New Roman"/>
          <w:lang w:val="ru-RU"/>
        </w:rPr>
        <w:t xml:space="preserve">: №163 и 164 </w:t>
      </w:r>
    </w:p>
    <w:p w:rsidR="003679B6" w:rsidRPr="003679B6" w:rsidRDefault="003679B6" w:rsidP="003679B6">
      <w:pPr>
        <w:ind w:firstLine="720"/>
        <w:rPr>
          <w:lang w:val="ru-RU"/>
        </w:rPr>
      </w:pPr>
    </w:p>
    <w:p w:rsidR="003679B6" w:rsidRPr="003679B6" w:rsidRDefault="003679B6" w:rsidP="003679B6">
      <w:pPr>
        <w:rPr>
          <w:lang w:val="ru-RU"/>
        </w:rPr>
      </w:pPr>
    </w:p>
    <w:p w:rsidR="00752EB1" w:rsidRPr="003679B6" w:rsidRDefault="00752EB1" w:rsidP="003679B6">
      <w:pPr>
        <w:rPr>
          <w:lang w:val="ru-RU"/>
        </w:rPr>
        <w:sectPr w:rsidR="00752EB1" w:rsidRPr="003679B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2EB1" w:rsidRPr="003679B6" w:rsidRDefault="00752EB1">
      <w:pPr>
        <w:autoSpaceDE w:val="0"/>
        <w:autoSpaceDN w:val="0"/>
        <w:spacing w:after="78" w:line="220" w:lineRule="exact"/>
        <w:rPr>
          <w:lang w:val="ru-RU"/>
        </w:rPr>
      </w:pPr>
    </w:p>
    <w:p w:rsidR="00752EB1" w:rsidRDefault="00D7437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752EB1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752EB1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EB1" w:rsidRDefault="00752EB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EB1" w:rsidRDefault="00752EB1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EB1" w:rsidRDefault="00752EB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EB1" w:rsidRDefault="00752EB1"/>
        </w:tc>
      </w:tr>
      <w:tr w:rsidR="00752EB1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серией сюжетных картинок. Пропись.</w:t>
            </w:r>
          </w:p>
          <w:p w:rsidR="00752EB1" w:rsidRPr="00D74371" w:rsidRDefault="00D74371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Ориентировка на странице прописей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83" w:lineRule="auto"/>
              <w:ind w:left="72" w:right="288"/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(устно) по собственым наблюдениям, по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сюжетным картинкам на разные темы.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Отработка алгоритма действий на странице прописей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наблюдениям, по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сюжетным картинкам на разные темы.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Проведение параллельных линий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(устно) по собственным наблюдениям, по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сюжетным картинкам на разные темы.</w:t>
            </w:r>
          </w:p>
          <w:p w:rsidR="00752EB1" w:rsidRDefault="00D74371">
            <w:pPr>
              <w:autoSpaceDE w:val="0"/>
              <w:autoSpaceDN w:val="0"/>
              <w:spacing w:before="7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Горизонтальные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вертикальные линии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81" w:lineRule="auto"/>
              <w:ind w:left="72"/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наблюдениям, по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сюжетным картинкам на разные темы.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Наклонные и прямые линии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81" w:lineRule="auto"/>
              <w:ind w:left="72"/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наблюдениям, по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сюжетным картинкам на разные темы.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Наклонные и волнистые линии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1900" w:h="16840"/>
          <w:pgMar w:top="298" w:right="650" w:bottom="6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752EB1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(устно) по собственным наблюдениям, по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сюжетным картинкам на разные темы.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полуовалов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83" w:lineRule="auto"/>
              <w:ind w:left="72" w:right="288"/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(устно) по собственным наблюдениям, по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сюжетным картинкам на разные темы.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овалов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графического задания при работе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предложения. Линии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сложной конфигурации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0D719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 w:rsidRPr="000D719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образа строчной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заглавной букв А, 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 w:rsidRPr="000D719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62" w:lineRule="auto"/>
              <w:ind w:right="720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 w:rsidRPr="000D719C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образа строчной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заглавной букв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752EB1" w:rsidRPr="00D74371" w:rsidRDefault="00752EB1">
      <w:pPr>
        <w:rPr>
          <w:lang w:val="ru-RU"/>
        </w:rPr>
        <w:sectPr w:rsidR="00752EB1" w:rsidRPr="00D74371">
          <w:pgSz w:w="11900" w:h="16840"/>
          <w:pgMar w:top="284" w:right="650" w:bottom="11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Pr="00D74371" w:rsidRDefault="00752EB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752EB1" w:rsidRPr="000D719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 w:rsidRPr="000D719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образа строчной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заглавной букв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Дифференциация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зрительного образа букв ы-и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0D719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образа строчной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заглавной букв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0D719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Н, 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0D719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С, 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752EB1" w:rsidRPr="000D719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К, 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 w:rsidRPr="000D719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Т, 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0D719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Л, 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0D719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Р, 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 w:rsidRPr="000D719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62" w:lineRule="auto"/>
              <w:ind w:left="72" w:right="86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В, 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0D719C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752EB1" w:rsidRPr="00D74371" w:rsidRDefault="00752EB1">
      <w:pPr>
        <w:autoSpaceDE w:val="0"/>
        <w:autoSpaceDN w:val="0"/>
        <w:spacing w:after="0" w:line="14" w:lineRule="exact"/>
        <w:rPr>
          <w:lang w:val="ru-RU"/>
        </w:rPr>
      </w:pPr>
    </w:p>
    <w:p w:rsidR="00752EB1" w:rsidRPr="00D74371" w:rsidRDefault="00752EB1">
      <w:pPr>
        <w:rPr>
          <w:lang w:val="ru-RU"/>
        </w:rPr>
        <w:sectPr w:rsidR="00752EB1" w:rsidRPr="00D74371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Pr="00D74371" w:rsidRDefault="00752EB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Е, 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0D719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П, 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26.10.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0D719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М, 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0D719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З, 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С, с - З, 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62" w:lineRule="auto"/>
              <w:ind w:left="72" w:right="86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0D719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Б,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П, п - Б,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Списывание слов,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Д,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Т, т - Д,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0D719C">
        <w:trPr>
          <w:trHeight w:hRule="exact" w:val="183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заглавной буквы Я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21.11.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Я,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2EB1" w:rsidRPr="000D719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Дифференциция букв а - я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 w:rsidRPr="000D719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К, к -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1900" w:h="16840"/>
          <w:pgMar w:top="284" w:right="650" w:bottom="105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752EB1" w:rsidRPr="000D719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Ч, 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cочетаний ча-чу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буквы 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буквой 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 w:rsidRPr="000D719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буквы ь при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0D719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Ш, ш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сочетания 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0D719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Ж, ж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сочетания жи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422E10" w:rsidRDefault="00422E10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сочетаний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Ё, ё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ча-чу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сочетаниями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ча-чу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 Й, 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 w:rsidRPr="000D719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Й, 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с буквами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Х,х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написания слов и предложений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752EB1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заглавной буквы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1900" w:h="16840"/>
          <w:pgMar w:top="284" w:right="650" w:bottom="9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752EB1" w:rsidRPr="000D719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Ю,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у -ю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62" w:lineRule="auto"/>
              <w:ind w:right="720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Ц, 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с буквами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Щ,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ц -ч - щ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 w:rsidRPr="000D719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слов, предложений с буквами ц - ч -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сочетаний ча - ща, чу-щу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сочетаний жи - ши, ча - ща, чу - щу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Ф, ф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в -ф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буквы ъ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ь -ъ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 w:line="271" w:lineRule="auto"/>
              <w:ind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слов,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ь, ъ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написания всех букв русского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алфавита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Преобразование печатного </w:t>
            </w:r>
            <w:r w:rsidRPr="00D74371">
              <w:rPr>
                <w:lang w:val="ru-RU"/>
              </w:rPr>
              <w:tab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шрифта в письменный.</w:t>
            </w:r>
          </w:p>
          <w:p w:rsidR="00752EB1" w:rsidRDefault="00D74371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Списывание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по выработке каллиграфически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правильного письма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 w:rsidRPr="00D74371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43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с </w:t>
            </w:r>
            <w:r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сочетаниями чк, чн, чт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752EB1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F61AD1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09.02.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 Практическая работа;</w:t>
            </w:r>
          </w:p>
        </w:tc>
      </w:tr>
      <w:tr w:rsidR="00752EB1" w:rsidRPr="000D719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слов с буквами е, ё, ю,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752EB1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752EB1">
            <w:pPr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F61AD1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Дифференциация букв о -ё, у - ю, а - я, э - е на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Pr="00331ADD" w:rsidRDefault="00752EB1">
      <w:pPr>
        <w:rPr>
          <w:lang w:val="ru-RU"/>
        </w:rPr>
        <w:sectPr w:rsidR="00752EB1" w:rsidRPr="00331ADD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Pr="00331ADD" w:rsidRDefault="00752EB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заглавной буквы в словах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 w:rsidP="00E72562">
            <w:pPr>
              <w:autoSpaceDE w:val="0"/>
              <w:autoSpaceDN w:val="0"/>
              <w:spacing w:before="98" w:after="0" w:line="271" w:lineRule="auto"/>
              <w:ind w:left="156" w:right="139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деформированным предложением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752EB1" w:rsidRPr="000D719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562" w:rsidRDefault="00D7437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 с текстом</w:t>
            </w:r>
          </w:p>
          <w:p w:rsidR="00E72562" w:rsidRPr="00E72562" w:rsidRDefault="00E72562" w:rsidP="00E72562"/>
          <w:p w:rsidR="00E72562" w:rsidRPr="00E72562" w:rsidRDefault="00E72562" w:rsidP="00E72562"/>
          <w:p w:rsidR="00E72562" w:rsidRDefault="00E72562" w:rsidP="00E72562"/>
          <w:p w:rsidR="00752EB1" w:rsidRPr="00E72562" w:rsidRDefault="00E72562" w:rsidP="00E72562">
            <w:pPr>
              <w:tabs>
                <w:tab w:val="left" w:pos="1995"/>
              </w:tabs>
            </w:pPr>
            <w:r>
              <w:tab/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31ADD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4371">
              <w:rPr>
                <w:lang w:val="ru-RU"/>
              </w:rPr>
              <w:br/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Оценочного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156" w:right="432" w:hanging="156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написания слов, предложений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752E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27.02.</w:t>
            </w:r>
            <w:r w:rsidR="00331ADD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Наша речь. Её значение в жизни людей. Язык и речь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Текст и предложение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</w:t>
            </w:r>
            <w:r w:rsidR="00331ADD">
              <w:rPr>
                <w:rFonts w:ascii="Times New Roman" w:hAnsi="Times New Roman" w:cs="Times New Roman"/>
                <w:lang w:val="ru-RU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вопосительный 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восклицательный знаки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</w:t>
            </w:r>
            <w:r w:rsidR="00331ADD">
              <w:rPr>
                <w:rFonts w:ascii="Times New Roman" w:hAnsi="Times New Roman" w:cs="Times New Roman"/>
                <w:lang w:val="ru-RU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/>
              <w:ind w:left="-10" w:firstLine="1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Диалог.Осознание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ситуации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общения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 с какой целью, с кем и где происходит общение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331ADD">
              <w:rPr>
                <w:rFonts w:ascii="Times New Roman" w:hAnsi="Times New Roman" w:cs="Times New Roman"/>
                <w:lang w:val="ru-RU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Tr="00D74371">
        <w:trPr>
          <w:trHeight w:hRule="exact" w:val="9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100" w:after="0" w:line="271" w:lineRule="auto"/>
              <w:ind w:left="132" w:right="288" w:hanging="1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    Речевой этикет: слова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приветствия, прощания, извинения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</w:t>
            </w:r>
            <w:r w:rsidR="00331ADD">
              <w:rPr>
                <w:rFonts w:ascii="Times New Roman" w:hAnsi="Times New Roman" w:cs="Times New Roman"/>
                <w:lang w:val="ru-RU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 w:line="281" w:lineRule="auto"/>
              <w:ind w:left="132" w:hanging="1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    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Слово, предложение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(наблюдение над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сходством и различием). Установление связи слов в предложении при помощи смысловых вопросов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</w:t>
            </w:r>
            <w:r w:rsidR="00331ADD">
              <w:rPr>
                <w:rFonts w:ascii="Times New Roman" w:hAnsi="Times New Roman" w:cs="Times New Roman"/>
                <w:lang w:val="ru-RU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как единица языка и речи 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331ADD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</w:t>
            </w:r>
            <w:r w:rsidR="00331ADD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562" w:rsidRDefault="00D7437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725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 и слог. Деление слова на </w:t>
            </w:r>
            <w:r w:rsidR="00E725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слоги</w:t>
            </w:r>
          </w:p>
          <w:p w:rsidR="00E72562" w:rsidRDefault="00E7256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E72562" w:rsidRDefault="00E7256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E72562" w:rsidRDefault="00E7256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E72562" w:rsidRDefault="00E7256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E72562" w:rsidRDefault="00E7256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752EB1" w:rsidRPr="00D74371" w:rsidRDefault="00E7256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</w:t>
            </w:r>
            <w:r w:rsidR="00D74371"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B45001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B45001">
              <w:rPr>
                <w:rFonts w:ascii="Times New Roman" w:hAnsi="Times New Roman" w:cs="Times New Roman"/>
                <w:lang w:val="ru-RU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09"/>
        <w:gridCol w:w="709"/>
        <w:gridCol w:w="1500"/>
        <w:gridCol w:w="1668"/>
        <w:gridCol w:w="1164"/>
        <w:gridCol w:w="1826"/>
      </w:tblGrid>
      <w:tr w:rsidR="00752EB1" w:rsidTr="00D7437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 w:line="281" w:lineRule="auto"/>
              <w:ind w:left="132" w:right="432" w:hanging="1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   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Перенос слов (простые случаи, без стечения согласных, без учёта морфемного членения слова)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B45001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B45001">
              <w:rPr>
                <w:rFonts w:ascii="Times New Roman" w:hAnsi="Times New Roman" w:cs="Times New Roman"/>
                <w:lang w:val="ru-RU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D74371" w:rsidTr="00D7437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 как название </w:t>
            </w:r>
            <w:r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предмета (ознакомление)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752EB1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752EB1">
            <w:pPr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F61AD1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B45001">
              <w:rPr>
                <w:rFonts w:ascii="Times New Roman" w:hAnsi="Times New Roman" w:cs="Times New Roman"/>
                <w:lang w:val="ru-RU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52EB1" w:rsidRPr="00D74371" w:rsidTr="00D7437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 w:line="271" w:lineRule="auto"/>
              <w:ind w:left="132" w:right="432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   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Слова, отвечающие на вопросы "кто?", "что?" (ознакомление)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752EB1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752EB1">
            <w:pPr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F61AD1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B45001">
              <w:rPr>
                <w:rFonts w:ascii="Times New Roman" w:hAnsi="Times New Roman" w:cs="Times New Roman"/>
                <w:lang w:val="ru-RU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52EB1" w:rsidTr="00D74371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122. </w:t>
            </w:r>
          </w:p>
        </w:tc>
        <w:tc>
          <w:tcPr>
            <w:tcW w:w="31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E72562" w:rsidP="00E72562">
            <w:pPr>
              <w:autoSpaceDE w:val="0"/>
              <w:autoSpaceDN w:val="0"/>
              <w:spacing w:before="100" w:after="0" w:line="271" w:lineRule="auto"/>
              <w:ind w:left="132" w:right="139" w:hanging="1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74371"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 как название признака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r w:rsidR="00D74371"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редмета</w:t>
            </w:r>
            <w:r w:rsid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</w:t>
            </w:r>
            <w:r w:rsidR="00D74371"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знакомние)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B45001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B45001">
              <w:rPr>
                <w:rFonts w:ascii="Times New Roman" w:hAnsi="Times New Roman" w:cs="Times New Roman"/>
                <w:lang w:val="ru-RU"/>
              </w:rPr>
              <w:t>.03.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D74371" w:rsidTr="00D7437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/>
              <w:ind w:left="132" w:right="288" w:hanging="1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 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Слова, отвечающие на вопросы "какой?",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"какая?", "какое?",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"какие?" (ознакомление)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752EB1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752EB1">
            <w:pPr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F61AD1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B45001">
              <w:rPr>
                <w:rFonts w:ascii="Times New Roman" w:hAnsi="Times New Roman" w:cs="Times New Roman"/>
                <w:lang w:val="ru-RU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52EB1" w:rsidRPr="00D74371" w:rsidTr="00D74371">
        <w:trPr>
          <w:trHeight w:hRule="exact" w:val="12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124.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tabs>
                <w:tab w:val="left" w:pos="2825"/>
              </w:tabs>
              <w:autoSpaceDE w:val="0"/>
              <w:autoSpaceDN w:val="0"/>
              <w:spacing w:before="98" w:after="0" w:line="271" w:lineRule="auto"/>
              <w:ind w:left="132" w:right="288" w:hanging="1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  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Речевая ситуация: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обсуждение интересов и преодоление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онфликтов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752EB1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752EB1">
            <w:pPr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F61AD1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B45001">
              <w:rPr>
                <w:rFonts w:ascii="Times New Roman" w:hAnsi="Times New Roman" w:cs="Times New Roman"/>
                <w:lang w:val="ru-RU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52EB1" w:rsidTr="00D7437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 w:line="271" w:lineRule="auto"/>
              <w:ind w:left="132" w:right="86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   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как название действия предмета (ознакомление)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B45001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B45001">
              <w:rPr>
                <w:rFonts w:ascii="Times New Roman" w:hAnsi="Times New Roman" w:cs="Times New Roman"/>
                <w:lang w:val="ru-RU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RPr="00D74371" w:rsidTr="00D7437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/>
              <w:ind w:left="132" w:right="432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  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Слова, отвечающие на вопросы "что делать?", "что сделать?"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752EB1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752EB1">
            <w:pPr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F61AD1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22.03</w:t>
            </w:r>
            <w:r w:rsidR="00D13D4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52EB1" w:rsidRPr="00D74371" w:rsidTr="00D7437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127.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71" w:lineRule="auto"/>
              <w:ind w:left="156" w:right="144" w:hanging="156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Речевой этикет: ситуация знакомства. Вежливые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752EB1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752EB1">
            <w:pPr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F61AD1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23.03</w:t>
            </w:r>
            <w:r w:rsidR="00D13D4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52EB1" w:rsidTr="00D74371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128.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Слово, его значе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Tr="00D7437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 w:line="271" w:lineRule="auto"/>
              <w:ind w:left="132" w:right="432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    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Роль слова в речи.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значения слова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Tr="00D74371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Выявление слов, значение которых требует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уточнения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1900" w:h="16840"/>
          <w:pgMar w:top="284" w:right="650" w:bottom="9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752EB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/>
              <w:ind w:left="-10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   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со словарём.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Уточнение значения слова с помощью толкового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словаря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 w:line="271" w:lineRule="auto"/>
              <w:ind w:left="132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   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Речевая ситуация: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интонации при общении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 w:rsidP="00D74371">
            <w:pPr>
              <w:autoSpaceDE w:val="0"/>
              <w:autoSpaceDN w:val="0"/>
              <w:spacing w:before="98" w:after="0" w:line="271" w:lineRule="auto"/>
              <w:ind w:left="132" w:right="86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   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52EB1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Списывание текста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52EB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 w:rsidP="00D74371">
            <w:pPr>
              <w:autoSpaceDE w:val="0"/>
              <w:autoSpaceDN w:val="0"/>
              <w:spacing w:before="98" w:after="0"/>
              <w:ind w:right="432"/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речи. Гласные и согласные звуки, их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Ударение в слове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 w:rsidTr="00D74371">
        <w:trPr>
          <w:trHeight w:hRule="exact" w:val="106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 w:rsidP="00D7437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39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Гласные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дарные и безударные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 w:line="283" w:lineRule="auto"/>
              <w:ind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Наблюдение над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единообразным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написанием буквы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безударного гласного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звука в одинаковой части (корне) однокоренных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Написание непроверяемой буквы безударного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гласного звука в словах.</w:t>
            </w:r>
          </w:p>
          <w:p w:rsidR="00752EB1" w:rsidRDefault="00D74371">
            <w:pPr>
              <w:autoSpaceDE w:val="0"/>
              <w:autoSpaceDN w:val="0"/>
              <w:spacing w:before="72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 с орфографическим словарём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 w:line="271" w:lineRule="auto"/>
              <w:ind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Твёрдые и мягкие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и буквы их обозначающие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62" w:lineRule="auto"/>
              <w:ind w:left="72"/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е, ё, ю, я в слове.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Их функция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Буква Ь как показатель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мягкости согласного звука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Согласные звуки и буквы, обозначающие согласные звуки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752EB1" w:rsidRPr="00D13D45" w:rsidRDefault="00752EB1">
      <w:pPr>
        <w:rPr>
          <w:lang w:val="ru-RU"/>
        </w:rPr>
        <w:sectPr w:rsidR="00752EB1" w:rsidRPr="00D13D45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752EB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/>
              <w:ind w:left="132" w:hanging="1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   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Звонкие и глухие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согласные звуки, их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различение. Согласный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 [й'] и гласный звук [и]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/>
              <w:ind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Парные и непарные по глухости-звонкости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на конце 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 w:line="278" w:lineRule="auto"/>
              <w:ind w:right="43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слов с буквой парного по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глухости-звонкости на конце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13D45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="00D13D45">
              <w:rPr>
                <w:rFonts w:ascii="Times New Roman" w:hAnsi="Times New Roman" w:cs="Times New Roman"/>
                <w:lang w:val="ru-RU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 w:line="271" w:lineRule="auto"/>
              <w:ind w:left="132" w:right="288" w:hanging="1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Речевая ситуация: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поздравление и вручение подарка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110F9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27.04</w:t>
            </w:r>
            <w:r w:rsidR="002110F9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Шипящие согласные звуки </w:t>
            </w:r>
            <w:r w:rsidRPr="00D74371">
              <w:rPr>
                <w:lang w:val="ru-RU"/>
              </w:rPr>
              <w:tab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[ж], [ш], [ч'], [щ']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110F9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28.04</w:t>
            </w:r>
            <w:r w:rsidR="002110F9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Правило правописания сочетания чк-чн, чт, щн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110F9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</w:t>
            </w:r>
            <w:r w:rsidR="002110F9">
              <w:rPr>
                <w:rFonts w:ascii="Times New Roman" w:hAnsi="Times New Roman" w:cs="Times New Roman"/>
                <w:lang w:val="ru-RU"/>
              </w:rPr>
              <w:t>.05.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149.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 w:line="271" w:lineRule="auto"/>
              <w:ind w:left="132" w:hanging="1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   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Орфоэпические нормы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произношения слов с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сочетаниями чк, чн, чт, щн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110F9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2110F9">
              <w:rPr>
                <w:rFonts w:ascii="Times New Roman" w:hAnsi="Times New Roman" w:cs="Times New Roman"/>
                <w:lang w:val="ru-RU"/>
              </w:rPr>
              <w:t>.05.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 w:line="271" w:lineRule="auto"/>
              <w:ind w:right="720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Речевая ситуация: уточнение значения незнакомых 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110F9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</w:t>
            </w:r>
            <w:r w:rsidR="002110F9">
              <w:rPr>
                <w:rFonts w:ascii="Times New Roman" w:hAnsi="Times New Roman" w:cs="Times New Roman"/>
                <w:lang w:val="ru-RU"/>
              </w:rPr>
              <w:t>.05.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 w:line="271" w:lineRule="auto"/>
              <w:ind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Отработка правил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сочетаний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ча-ща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чу-щу,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110F9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</w:t>
            </w:r>
            <w:r w:rsidR="002110F9">
              <w:rPr>
                <w:rFonts w:ascii="Times New Roman" w:hAnsi="Times New Roman" w:cs="Times New Roman"/>
                <w:lang w:val="ru-RU"/>
              </w:rPr>
              <w:t>.05.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6" w:after="0" w:line="271" w:lineRule="auto"/>
              <w:ind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правил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сочетаний </w:t>
            </w:r>
            <w:proofErr w:type="gramStart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ча-ща</w:t>
            </w:r>
            <w:proofErr w:type="gramEnd"/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чу-щу, жи-ши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110F9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</w:t>
            </w:r>
            <w:r w:rsidR="002110F9">
              <w:rPr>
                <w:rFonts w:ascii="Times New Roman" w:hAnsi="Times New Roman" w:cs="Times New Roman"/>
                <w:lang w:val="ru-RU"/>
              </w:rPr>
              <w:t>.05.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6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52EB1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Русский алфавит: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правильное название букв, знание их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последовательности.</w:t>
            </w:r>
          </w:p>
          <w:p w:rsidR="00752EB1" w:rsidRPr="00D74371" w:rsidRDefault="00D7437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алфавита для работы со словарём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110F9" w:rsidRDefault="003F0BDE" w:rsidP="00F61AD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2110F9">
              <w:rPr>
                <w:rFonts w:ascii="Times New Roman" w:hAnsi="Times New Roman" w:cs="Times New Roman"/>
                <w:lang w:val="ru-RU"/>
              </w:rPr>
              <w:t>.05.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1900" w:h="16840"/>
          <w:pgMar w:top="284" w:right="650" w:bottom="8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752EB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Заглавная буква в именах, отчествах, фамилиях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людей, в географических названиях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110F9" w:rsidRDefault="003F0BDE" w:rsidP="00F61AD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2110F9">
              <w:rPr>
                <w:lang w:val="ru-RU"/>
              </w:rPr>
              <w:t>.05.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 w:rsidP="00F61AD1">
            <w:pPr>
              <w:autoSpaceDE w:val="0"/>
              <w:autoSpaceDN w:val="0"/>
              <w:spacing w:before="98" w:after="0" w:line="271" w:lineRule="auto"/>
              <w:ind w:left="72"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752EB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 w:line="281" w:lineRule="auto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правописания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заглавной буквы в именах, отчествах, фамилиях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людей, в географических названиях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110F9" w:rsidRDefault="003F0BDE" w:rsidP="00F61AD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2110F9">
              <w:rPr>
                <w:lang w:val="ru-RU"/>
              </w:rPr>
              <w:t>.05.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 w:rsidP="00F61AD1">
            <w:pPr>
              <w:autoSpaceDE w:val="0"/>
              <w:autoSpaceDN w:val="0"/>
              <w:spacing w:before="98" w:after="0" w:line="271" w:lineRule="auto"/>
              <w:ind w:left="72"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752EB1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156.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100" w:after="0" w:line="262" w:lineRule="auto"/>
              <w:ind w:right="432"/>
              <w:jc w:val="center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Знакомство со словами, близкими по значению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110F9" w:rsidRDefault="003F0BDE" w:rsidP="00F61AD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2110F9">
              <w:rPr>
                <w:lang w:val="ru-RU"/>
              </w:rPr>
              <w:t>.05.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 w:rsidP="00F61AD1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 w:line="271" w:lineRule="auto"/>
              <w:ind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слов,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отвечающих на вопросы "кто?", "что?"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110F9" w:rsidRDefault="003F0BDE" w:rsidP="00F61AD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2110F9">
              <w:rPr>
                <w:lang w:val="ru-RU"/>
              </w:rPr>
              <w:t>.05.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 w:rsidP="00F61AD1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/>
              <w:ind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слов,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отвечающих на вопросы "какой?", "какая?",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"какое?", "какие?"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110F9" w:rsidRDefault="003F0BDE" w:rsidP="00F61AD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2110F9">
              <w:rPr>
                <w:lang w:val="ru-RU"/>
              </w:rPr>
              <w:t>.05.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 w:rsidP="00F61AD1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 w:rsidP="00D74371">
            <w:pPr>
              <w:autoSpaceDE w:val="0"/>
              <w:autoSpaceDN w:val="0"/>
              <w:spacing w:before="98" w:after="0"/>
              <w:ind w:right="288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слов,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отвечающих на вопросы "что делать?", "что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сделать?"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110F9" w:rsidRDefault="003F0BDE" w:rsidP="003F0BD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 w:rsidP="00F61AD1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2EB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D74371" w:rsidRDefault="00D7437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предложения из набора форм слов.</w:t>
            </w:r>
          </w:p>
          <w:p w:rsidR="00752EB1" w:rsidRDefault="00D74371">
            <w:pPr>
              <w:autoSpaceDE w:val="0"/>
              <w:autoSpaceDN w:val="0"/>
              <w:spacing w:before="70" w:after="0" w:line="271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деформированными предложениями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752EB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Pr="002110F9" w:rsidRDefault="003F0BDE" w:rsidP="00F61AD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2EB1" w:rsidRDefault="00D74371" w:rsidP="00F61AD1">
            <w:pPr>
              <w:autoSpaceDE w:val="0"/>
              <w:autoSpaceDN w:val="0"/>
              <w:spacing w:before="98" w:after="0" w:line="271" w:lineRule="auto"/>
              <w:ind w:left="72"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3F0BDE" w:rsidTr="00D2545A">
        <w:trPr>
          <w:trHeight w:hRule="exact" w:val="101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Pr="00D74371" w:rsidRDefault="003F0BD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   </w:t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знаний о </w:t>
            </w:r>
            <w:r w:rsidRPr="00D74371">
              <w:rPr>
                <w:lang w:val="ru-RU"/>
              </w:rPr>
              <w:tab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тексте и предложении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Pr="002110F9" w:rsidRDefault="003F0BDE" w:rsidP="00C677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 w:rsidP="00F61AD1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F0BDE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Pr="00D74371" w:rsidRDefault="003F0BDE" w:rsidP="00D2545A">
            <w:pPr>
              <w:autoSpaceDE w:val="0"/>
              <w:autoSpaceDN w:val="0"/>
              <w:spacing w:before="100" w:after="0" w:line="271" w:lineRule="auto"/>
              <w:ind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краткого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 по сюжетным </w:t>
            </w:r>
            <w:r w:rsidRPr="00D74371">
              <w:rPr>
                <w:lang w:val="ru-RU"/>
              </w:rPr>
              <w:br/>
            </w: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картинкам и наблюдениям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Pr="002110F9" w:rsidRDefault="003F0BDE" w:rsidP="00C677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23.05.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 w:rsidP="00F61AD1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F0BD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Pr="00D74371" w:rsidRDefault="003F0BD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Комплескное повторение изученного в 1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Pr="002110F9" w:rsidRDefault="003F0BDE" w:rsidP="00F61AD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 w:rsidP="00F61AD1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3F0BDE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Pr="00D74371" w:rsidRDefault="003F0BD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правописания орфограмм, изученных в 1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Pr="002110F9" w:rsidRDefault="003F0BDE" w:rsidP="00F61AD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 w:rsidP="00F61AD1">
            <w:pPr>
              <w:autoSpaceDE w:val="0"/>
              <w:autoSpaceDN w:val="0"/>
              <w:spacing w:before="98" w:after="0" w:line="271" w:lineRule="auto"/>
              <w:ind w:left="72"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F0BDE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Итоговая работа за 1 класс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Pr="002110F9" w:rsidRDefault="003F0BDE" w:rsidP="00F61AD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 w:rsidP="00F61AD1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3F0BDE">
        <w:trPr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Pr="00D74371" w:rsidRDefault="003F0BD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D743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BDE" w:rsidRDefault="003F0B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</w:tr>
    </w:tbl>
    <w:p w:rsidR="00752EB1" w:rsidRDefault="00752EB1">
      <w:pPr>
        <w:autoSpaceDE w:val="0"/>
        <w:autoSpaceDN w:val="0"/>
        <w:spacing w:after="0" w:line="14" w:lineRule="exact"/>
      </w:pPr>
    </w:p>
    <w:p w:rsidR="00752EB1" w:rsidRDefault="00752EB1">
      <w:pPr>
        <w:sectPr w:rsidR="00752EB1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Default="00752EB1">
      <w:pPr>
        <w:autoSpaceDE w:val="0"/>
        <w:autoSpaceDN w:val="0"/>
        <w:spacing w:after="78" w:line="220" w:lineRule="exact"/>
      </w:pPr>
    </w:p>
    <w:p w:rsidR="00752EB1" w:rsidRPr="00EF5C5D" w:rsidRDefault="00D74371">
      <w:pPr>
        <w:autoSpaceDE w:val="0"/>
        <w:autoSpaceDN w:val="0"/>
        <w:spacing w:after="0" w:line="230" w:lineRule="auto"/>
        <w:rPr>
          <w:lang w:val="ru-RU"/>
        </w:rPr>
      </w:pPr>
      <w:r w:rsidRPr="00EF5C5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752EB1" w:rsidRPr="00EF5C5D" w:rsidRDefault="00D74371">
      <w:pPr>
        <w:autoSpaceDE w:val="0"/>
        <w:autoSpaceDN w:val="0"/>
        <w:spacing w:before="346" w:after="0" w:line="230" w:lineRule="auto"/>
        <w:rPr>
          <w:lang w:val="ru-RU"/>
        </w:rPr>
      </w:pPr>
      <w:r w:rsidRPr="00EF5C5D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752EB1" w:rsidRPr="00D74371" w:rsidRDefault="00D74371">
      <w:pPr>
        <w:autoSpaceDE w:val="0"/>
        <w:autoSpaceDN w:val="0"/>
        <w:spacing w:before="166" w:after="0" w:line="271" w:lineRule="auto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Канакина В.П., Горецкий В.Г., Русский язык. Учебник. 1 класс. Акционерное общество «</w:t>
      </w:r>
      <w:proofErr w:type="gramStart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Издательство«</w:t>
      </w:r>
      <w:proofErr w:type="gramEnd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Просвещение»;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Горецкий В.Г., Кирюшкин В.А., Виноградская Л.А. и другие, Азбука (в 2 частях). Учебник. 1 класс.</w:t>
      </w:r>
    </w:p>
    <w:p w:rsidR="00752EB1" w:rsidRPr="00D74371" w:rsidRDefault="00D74371" w:rsidP="00EF5C5D">
      <w:pPr>
        <w:autoSpaceDE w:val="0"/>
        <w:autoSpaceDN w:val="0"/>
        <w:spacing w:before="70" w:after="0" w:line="262" w:lineRule="auto"/>
        <w:ind w:right="4752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Акционерное общество «Издательство «Про</w:t>
      </w:r>
      <w:r w:rsidR="00EF5C5D">
        <w:rPr>
          <w:rFonts w:ascii="Times New Roman" w:eastAsia="Times New Roman" w:hAnsi="Times New Roman"/>
          <w:color w:val="000000"/>
          <w:sz w:val="24"/>
          <w:lang w:val="ru-RU"/>
        </w:rPr>
        <w:t xml:space="preserve">свещение»; </w:t>
      </w:r>
      <w:r w:rsidR="00EF5C5D"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752EB1" w:rsidRPr="00D74371" w:rsidRDefault="00D74371">
      <w:pPr>
        <w:autoSpaceDE w:val="0"/>
        <w:autoSpaceDN w:val="0"/>
        <w:spacing w:before="168" w:after="0" w:line="281" w:lineRule="auto"/>
        <w:ind w:right="432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1. Примерная рабочая программа начального общего образования. Русский язык (для 1-4 классов образовательных </w:t>
      </w:r>
      <w:proofErr w:type="gramStart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организаций)-</w:t>
      </w:r>
      <w:proofErr w:type="gramEnd"/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 М:Министерство просвещения РФ ФГБНУ Институт стратегии развития образования РАО,2021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2. В.П. Канакина, В.Г. Горецкий. Русский язык. Учебник для общеобразовательных учреждений с приложением на электронном носителе. 1 класс. – М.: Просвещение, 2011.</w:t>
      </w:r>
    </w:p>
    <w:p w:rsidR="00752EB1" w:rsidRPr="00D74371" w:rsidRDefault="00D74371">
      <w:pPr>
        <w:autoSpaceDE w:val="0"/>
        <w:autoSpaceDN w:val="0"/>
        <w:spacing w:before="70" w:after="0" w:line="262" w:lineRule="auto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3. Русский язык. Методическое пособие с поурочными разработками. 1 класс. Автор: В.П. Канакина. -М.: «Просвещение», 2019 г.</w:t>
      </w:r>
    </w:p>
    <w:p w:rsidR="00752EB1" w:rsidRPr="00D74371" w:rsidRDefault="00D74371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4. Канакина В. П., Щёголева Г.С. Русский язык. Сборник диктантов и самостоятельных работ.- М.:«Просвещение», 2014 г.</w:t>
      </w:r>
    </w:p>
    <w:p w:rsidR="00752EB1" w:rsidRPr="00D74371" w:rsidRDefault="00D74371">
      <w:pPr>
        <w:autoSpaceDE w:val="0"/>
        <w:autoSpaceDN w:val="0"/>
        <w:spacing w:before="598" w:after="0" w:line="230" w:lineRule="auto"/>
        <w:rPr>
          <w:lang w:val="ru-RU"/>
        </w:rPr>
      </w:pP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752EB1" w:rsidRPr="00D74371" w:rsidRDefault="00D74371">
      <w:pPr>
        <w:autoSpaceDE w:val="0"/>
        <w:autoSpaceDN w:val="0"/>
        <w:spacing w:before="166" w:after="0" w:line="230" w:lineRule="auto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электронное приложение учебнику " Азбука", " Русский язык" 1 класс (диск 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ROM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)</w:t>
      </w:r>
    </w:p>
    <w:p w:rsidR="00752EB1" w:rsidRPr="00D74371" w:rsidRDefault="00D74371">
      <w:pPr>
        <w:autoSpaceDE w:val="0"/>
        <w:autoSpaceDN w:val="0"/>
        <w:spacing w:before="406" w:after="0" w:line="286" w:lineRule="auto"/>
        <w:ind w:right="676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7437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7437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my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7437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uchportal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7437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nachalka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7437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openclass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7437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viki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rdf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7437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nachalka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photo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7437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proshkolu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7437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pedsovet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su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7437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uchportal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752EB1" w:rsidRPr="00D74371" w:rsidRDefault="00752EB1">
      <w:pPr>
        <w:rPr>
          <w:lang w:val="ru-RU"/>
        </w:rPr>
        <w:sectPr w:rsidR="00752EB1" w:rsidRPr="00D7437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2EB1" w:rsidRPr="00D74371" w:rsidRDefault="00752EB1">
      <w:pPr>
        <w:autoSpaceDE w:val="0"/>
        <w:autoSpaceDN w:val="0"/>
        <w:spacing w:after="78" w:line="220" w:lineRule="exact"/>
        <w:rPr>
          <w:lang w:val="ru-RU"/>
        </w:rPr>
      </w:pPr>
    </w:p>
    <w:p w:rsidR="00752EB1" w:rsidRPr="00D74371" w:rsidRDefault="00D74371">
      <w:pPr>
        <w:autoSpaceDE w:val="0"/>
        <w:autoSpaceDN w:val="0"/>
        <w:spacing w:after="0" w:line="230" w:lineRule="auto"/>
        <w:rPr>
          <w:lang w:val="ru-RU"/>
        </w:rPr>
      </w:pP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752EB1" w:rsidRPr="00D74371" w:rsidRDefault="00D74371">
      <w:pPr>
        <w:autoSpaceDE w:val="0"/>
        <w:autoSpaceDN w:val="0"/>
        <w:spacing w:before="346" w:after="0" w:line="230" w:lineRule="auto"/>
        <w:rPr>
          <w:lang w:val="ru-RU"/>
        </w:rPr>
      </w:pP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752EB1" w:rsidRPr="00D74371" w:rsidRDefault="00D74371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1. Классная магнитная доска.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2. Ноутбук.</w:t>
      </w:r>
    </w:p>
    <w:p w:rsidR="00752EB1" w:rsidRPr="00D74371" w:rsidRDefault="00D74371">
      <w:pPr>
        <w:autoSpaceDE w:val="0"/>
        <w:autoSpaceDN w:val="0"/>
        <w:spacing w:before="70" w:after="0" w:line="230" w:lineRule="auto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3. Экспозиционный экран.</w:t>
      </w:r>
    </w:p>
    <w:p w:rsidR="00752EB1" w:rsidRPr="00D74371" w:rsidRDefault="00D74371">
      <w:pPr>
        <w:autoSpaceDE w:val="0"/>
        <w:autoSpaceDN w:val="0"/>
        <w:spacing w:before="70" w:after="0" w:line="262" w:lineRule="auto"/>
        <w:ind w:right="7344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4. Мультимедийный проектор. </w:t>
      </w:r>
      <w:r w:rsidRPr="00D74371">
        <w:rPr>
          <w:lang w:val="ru-RU"/>
        </w:rPr>
        <w:br/>
      </w: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 xml:space="preserve">5. МФУ. </w:t>
      </w:r>
    </w:p>
    <w:p w:rsidR="00752EB1" w:rsidRPr="00D74371" w:rsidRDefault="00D74371">
      <w:pPr>
        <w:autoSpaceDE w:val="0"/>
        <w:autoSpaceDN w:val="0"/>
        <w:spacing w:before="262" w:after="0" w:line="230" w:lineRule="auto"/>
        <w:rPr>
          <w:lang w:val="ru-RU"/>
        </w:rPr>
      </w:pPr>
      <w:r w:rsidRPr="00D74371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752EB1" w:rsidRPr="00D74371" w:rsidRDefault="00D74371">
      <w:pPr>
        <w:autoSpaceDE w:val="0"/>
        <w:autoSpaceDN w:val="0"/>
        <w:spacing w:before="168" w:after="0" w:line="230" w:lineRule="auto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1. Набор букв.</w:t>
      </w:r>
    </w:p>
    <w:p w:rsidR="00752EB1" w:rsidRPr="00D74371" w:rsidRDefault="00D74371">
      <w:pPr>
        <w:autoSpaceDE w:val="0"/>
        <w:autoSpaceDN w:val="0"/>
        <w:spacing w:before="72" w:after="0" w:line="230" w:lineRule="auto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2. Образцы письменных букв.</w:t>
      </w:r>
    </w:p>
    <w:p w:rsidR="00752EB1" w:rsidRPr="00D74371" w:rsidRDefault="00D74371">
      <w:pPr>
        <w:autoSpaceDE w:val="0"/>
        <w:autoSpaceDN w:val="0"/>
        <w:spacing w:before="70" w:after="0" w:line="230" w:lineRule="auto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3. Касса букв и сочетаний.</w:t>
      </w:r>
    </w:p>
    <w:p w:rsidR="00752EB1" w:rsidRPr="00D74371" w:rsidRDefault="00D74371">
      <w:pPr>
        <w:autoSpaceDE w:val="0"/>
        <w:autoSpaceDN w:val="0"/>
        <w:spacing w:before="70" w:after="0" w:line="230" w:lineRule="auto"/>
        <w:rPr>
          <w:lang w:val="ru-RU"/>
        </w:rPr>
      </w:pPr>
      <w:r w:rsidRPr="00D74371">
        <w:rPr>
          <w:rFonts w:ascii="Times New Roman" w:eastAsia="Times New Roman" w:hAnsi="Times New Roman"/>
          <w:color w:val="000000"/>
          <w:sz w:val="24"/>
          <w:lang w:val="ru-RU"/>
        </w:rPr>
        <w:t>4. Наборы сюжетных (предметных) картинок.</w:t>
      </w:r>
    </w:p>
    <w:p w:rsidR="00752EB1" w:rsidRPr="00D74371" w:rsidRDefault="00752EB1">
      <w:pPr>
        <w:rPr>
          <w:lang w:val="ru-RU"/>
        </w:rPr>
        <w:sectPr w:rsidR="00752EB1" w:rsidRPr="00D7437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74371" w:rsidRPr="00D74371" w:rsidRDefault="00D74371">
      <w:pPr>
        <w:rPr>
          <w:lang w:val="ru-RU"/>
        </w:rPr>
      </w:pPr>
    </w:p>
    <w:sectPr w:rsidR="00D74371" w:rsidRPr="00D7437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D719C"/>
    <w:rsid w:val="0015074B"/>
    <w:rsid w:val="002110F9"/>
    <w:rsid w:val="0029639D"/>
    <w:rsid w:val="002C349A"/>
    <w:rsid w:val="00326F90"/>
    <w:rsid w:val="00331ADD"/>
    <w:rsid w:val="003679B6"/>
    <w:rsid w:val="003F0BDE"/>
    <w:rsid w:val="00422E10"/>
    <w:rsid w:val="00752EB1"/>
    <w:rsid w:val="00770D4D"/>
    <w:rsid w:val="00984C63"/>
    <w:rsid w:val="00A604EB"/>
    <w:rsid w:val="00AA1D8D"/>
    <w:rsid w:val="00B45001"/>
    <w:rsid w:val="00B47730"/>
    <w:rsid w:val="00C93656"/>
    <w:rsid w:val="00CB0664"/>
    <w:rsid w:val="00D13D45"/>
    <w:rsid w:val="00D2545A"/>
    <w:rsid w:val="00D74371"/>
    <w:rsid w:val="00E177C2"/>
    <w:rsid w:val="00E72562"/>
    <w:rsid w:val="00EF5C5D"/>
    <w:rsid w:val="00F61AD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BA5FCED4-6972-4547-AE6C-06DD3DA3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2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0D9549-66A8-4A44-AD0A-E3FFA0883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10182</Words>
  <Characters>58041</Characters>
  <Application>Microsoft Office Word</Application>
  <DocSecurity>0</DocSecurity>
  <Lines>483</Lines>
  <Paragraphs>136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68087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Начальные2</cp:lastModifiedBy>
  <cp:revision>19</cp:revision>
  <dcterms:created xsi:type="dcterms:W3CDTF">2013-12-23T23:15:00Z</dcterms:created>
  <dcterms:modified xsi:type="dcterms:W3CDTF">2022-09-09T05:14:00Z</dcterms:modified>
  <cp:category/>
</cp:coreProperties>
</file>